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CC" w:rsidRDefault="008822CC">
      <w:pPr>
        <w:rPr>
          <w:rFonts w:ascii="Liberation Sans" w:eastAsia="Liberation Sans" w:hAnsi="Liberation Sans" w:cs="Liberation Sans"/>
        </w:rPr>
      </w:pPr>
    </w:p>
    <w:p w:rsidR="008822CC" w:rsidRDefault="001058B6">
      <w:pPr>
        <w:spacing w:line="400" w:lineRule="auto"/>
        <w:jc w:val="center"/>
        <w:rPr>
          <w:rFonts w:ascii="Liberation Sans" w:eastAsia="Liberation Sans" w:hAnsi="Liberation Sans" w:cs="Liberation Sans"/>
          <w:b/>
          <w:sz w:val="36"/>
          <w:szCs w:val="36"/>
        </w:rPr>
      </w:pPr>
      <w:r>
        <w:rPr>
          <w:rFonts w:ascii="Liberation Sans" w:eastAsia="Liberation Sans" w:hAnsi="Liberation Sans" w:cs="Liberation Sans"/>
          <w:b/>
          <w:sz w:val="36"/>
          <w:szCs w:val="36"/>
        </w:rPr>
        <w:t>SOLUTIONS TO EXERCISES—SET B</w:t>
      </w:r>
    </w:p>
    <w:p w:rsidR="008822CC" w:rsidRDefault="008822C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8822C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1058B6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EXERCISE 2-1B</w:t>
      </w:r>
    </w:p>
    <w:p w:rsidR="008822CC" w:rsidRDefault="008822C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1058B6">
      <w:pPr>
        <w:spacing w:line="320" w:lineRule="auto"/>
        <w:ind w:left="540" w:hanging="540"/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1.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False. An account is an accounting record of a specific asset, liability, or</w:t>
      </w:r>
      <w:r>
        <w:rPr>
          <w:rFonts w:ascii="Liberation Sans" w:eastAsia="Liberation Sans" w:hAnsi="Liberation Sans" w:cs="Liberation Sans"/>
          <w:b/>
          <w:i/>
          <w:sz w:val="28"/>
          <w:szCs w:val="28"/>
        </w:rPr>
        <w:t xml:space="preserve"> 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>stockholders’ equity item.</w:t>
      </w:r>
    </w:p>
    <w:p w:rsidR="008822CC" w:rsidRDefault="008822CC">
      <w:pPr>
        <w:spacing w:line="320" w:lineRule="auto"/>
        <w:ind w:left="540" w:hanging="540"/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1058B6">
      <w:pPr>
        <w:spacing w:line="320" w:lineRule="auto"/>
        <w:ind w:left="540" w:hanging="540"/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2.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False. An account shows increases and decreases in the item it relates to.</w:t>
      </w:r>
    </w:p>
    <w:p w:rsidR="008822CC" w:rsidRDefault="008822CC">
      <w:pPr>
        <w:spacing w:line="320" w:lineRule="auto"/>
        <w:ind w:left="540" w:hanging="540"/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1058B6">
      <w:pPr>
        <w:spacing w:line="320" w:lineRule="auto"/>
        <w:ind w:left="540" w:hanging="540"/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3.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>False. Each asset, liability, and stockholders’ equity item has a</w:t>
      </w:r>
      <w:r>
        <w:rPr>
          <w:rFonts w:ascii="Liberation Sans" w:eastAsia="Liberation Sans" w:hAnsi="Liberation Sans" w:cs="Liberation Sans"/>
          <w:b/>
          <w:i/>
          <w:sz w:val="28"/>
          <w:szCs w:val="28"/>
        </w:rPr>
        <w:t xml:space="preserve"> 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>separate account.</w:t>
      </w:r>
    </w:p>
    <w:p w:rsidR="008822CC" w:rsidRDefault="008822CC">
      <w:pPr>
        <w:spacing w:line="320" w:lineRule="auto"/>
        <w:ind w:left="540" w:hanging="540"/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1058B6">
      <w:pPr>
        <w:spacing w:line="320" w:lineRule="auto"/>
        <w:ind w:left="540" w:hanging="540"/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4.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False. An account has a left, or debit side, and a right, or credit side.</w:t>
      </w:r>
    </w:p>
    <w:p w:rsidR="008822CC" w:rsidRDefault="008822CC">
      <w:pPr>
        <w:spacing w:line="320" w:lineRule="auto"/>
        <w:ind w:left="540" w:hanging="540"/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1058B6">
      <w:pPr>
        <w:spacing w:line="320" w:lineRule="auto"/>
        <w:ind w:left="540" w:hanging="540"/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5.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True.</w:t>
      </w:r>
    </w:p>
    <w:p w:rsidR="008822CC" w:rsidRDefault="008822C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8822C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8822C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1058B6">
      <w:pPr>
        <w:widowControl w:val="0"/>
        <w:spacing w:line="276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br w:type="page"/>
      </w:r>
    </w:p>
    <w:p w:rsidR="008822CC" w:rsidRDefault="001058B6">
      <w:pPr>
        <w:widowControl w:val="0"/>
        <w:spacing w:line="276" w:lineRule="auto"/>
        <w:rPr>
          <w:rFonts w:ascii="Liberation Sans" w:eastAsia="Liberation Sans" w:hAnsi="Liberation Sans" w:cs="Liberation Sans"/>
          <w:b/>
          <w:sz w:val="28"/>
          <w:szCs w:val="28"/>
        </w:rPr>
        <w:sectPr w:rsidR="008822CC">
          <w:headerReference w:type="default" r:id="rId6"/>
          <w:footerReference w:type="default" r:id="rId7"/>
          <w:pgSz w:w="12240" w:h="15840"/>
          <w:pgMar w:top="720" w:right="360" w:bottom="907" w:left="1440" w:header="720" w:footer="907" w:gutter="0"/>
          <w:pgNumType w:start="1"/>
          <w:cols w:space="720"/>
        </w:sectPr>
      </w:pPr>
      <w:r>
        <w:lastRenderedPageBreak/>
        <w:br w:type="page"/>
      </w:r>
    </w:p>
    <w:p w:rsidR="008822CC" w:rsidRDefault="008822C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tbl>
      <w:tblPr>
        <w:tblStyle w:val="a"/>
        <w:tblW w:w="11718" w:type="dxa"/>
        <w:jc w:val="center"/>
        <w:tblLayout w:type="fixed"/>
        <w:tblLook w:val="0000" w:firstRow="0" w:lastRow="0" w:firstColumn="0" w:lastColumn="0" w:noHBand="0" w:noVBand="0"/>
      </w:tblPr>
      <w:tblGrid>
        <w:gridCol w:w="1152"/>
        <w:gridCol w:w="369"/>
        <w:gridCol w:w="1296"/>
        <w:gridCol w:w="207"/>
        <w:gridCol w:w="1224"/>
        <w:gridCol w:w="189"/>
        <w:gridCol w:w="918"/>
        <w:gridCol w:w="189"/>
        <w:gridCol w:w="801"/>
        <w:gridCol w:w="361"/>
        <w:gridCol w:w="1331"/>
        <w:gridCol w:w="135"/>
        <w:gridCol w:w="1503"/>
        <w:gridCol w:w="144"/>
        <w:gridCol w:w="936"/>
        <w:gridCol w:w="135"/>
        <w:gridCol w:w="828"/>
      </w:tblGrid>
      <w:tr w:rsidR="008822CC">
        <w:trPr>
          <w:jc w:val="center"/>
        </w:trPr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tabs>
                <w:tab w:val="right" w:pos="720"/>
              </w:tabs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48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Account Debited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501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Account Credited</w:t>
            </w:r>
          </w:p>
        </w:tc>
      </w:tr>
      <w:tr w:rsidR="008822CC">
        <w:trPr>
          <w:jc w:val="center"/>
        </w:trPr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tabs>
                <w:tab w:val="right" w:pos="720"/>
              </w:tabs>
              <w:spacing w:line="8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80" w:lineRule="auto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296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8822CC" w:rsidRDefault="008822CC">
            <w:pPr>
              <w:spacing w:line="8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207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8822CC" w:rsidRDefault="008822CC">
            <w:pPr>
              <w:spacing w:line="8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8822CC" w:rsidRDefault="008822CC">
            <w:pPr>
              <w:spacing w:line="8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89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8822CC" w:rsidRDefault="008822CC">
            <w:pPr>
              <w:spacing w:line="8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8822CC" w:rsidRDefault="008822CC">
            <w:pPr>
              <w:spacing w:line="8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89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8822CC" w:rsidRDefault="008822CC">
            <w:pPr>
              <w:spacing w:line="8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801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8822CC" w:rsidRDefault="008822CC">
            <w:pPr>
              <w:spacing w:line="8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8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331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8822CC" w:rsidRDefault="008822CC">
            <w:pPr>
              <w:spacing w:line="8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35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8822CC" w:rsidRDefault="008822CC">
            <w:pPr>
              <w:spacing w:line="8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503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8822CC" w:rsidRDefault="008822CC">
            <w:pPr>
              <w:spacing w:line="8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44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8822CC" w:rsidRDefault="008822CC">
            <w:pPr>
              <w:spacing w:line="8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936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8822CC" w:rsidRDefault="008822CC">
            <w:pPr>
              <w:spacing w:line="8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35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8822CC" w:rsidRDefault="008822CC">
            <w:pPr>
              <w:spacing w:line="8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8822CC" w:rsidRDefault="008822CC">
            <w:pPr>
              <w:spacing w:line="8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</w:tr>
      <w:tr w:rsidR="008822CC">
        <w:trPr>
          <w:jc w:val="center"/>
        </w:trPr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822CC" w:rsidRDefault="008822CC">
            <w:pPr>
              <w:tabs>
                <w:tab w:val="right" w:pos="720"/>
              </w:tabs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  <w:p w:rsidR="008822CC" w:rsidRDefault="008822CC">
            <w:pPr>
              <w:tabs>
                <w:tab w:val="right" w:pos="720"/>
              </w:tabs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  <w:p w:rsidR="008822CC" w:rsidRDefault="001058B6">
            <w:pPr>
              <w:tabs>
                <w:tab w:val="right" w:pos="720"/>
              </w:tabs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Transaction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(a)</w:t>
            </w:r>
          </w:p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Basic</w:t>
            </w:r>
          </w:p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Type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(b)</w:t>
            </w:r>
          </w:p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Specific</w:t>
            </w:r>
          </w:p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Account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(c)</w:t>
            </w:r>
          </w:p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Effect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(d)</w:t>
            </w:r>
          </w:p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Normal</w:t>
            </w:r>
          </w:p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Balance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(a)</w:t>
            </w:r>
          </w:p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Basic</w:t>
            </w:r>
          </w:p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Type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(b)</w:t>
            </w:r>
          </w:p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Specific</w:t>
            </w:r>
          </w:p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Account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(c)</w:t>
            </w:r>
          </w:p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Effect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(d)</w:t>
            </w:r>
          </w:p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Normal</w:t>
            </w:r>
          </w:p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Balance</w:t>
            </w:r>
          </w:p>
        </w:tc>
      </w:tr>
      <w:tr w:rsidR="008822CC">
        <w:trPr>
          <w:jc w:val="center"/>
        </w:trPr>
        <w:tc>
          <w:tcPr>
            <w:tcW w:w="1152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8822CC" w:rsidRDefault="008822CC">
            <w:pPr>
              <w:tabs>
                <w:tab w:val="right" w:pos="720"/>
              </w:tabs>
              <w:spacing w:line="1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160" w:lineRule="auto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296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8822CC" w:rsidRDefault="008822CC">
            <w:pPr>
              <w:spacing w:line="1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1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224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8822CC" w:rsidRDefault="008822CC">
            <w:pPr>
              <w:spacing w:line="1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1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918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8822CC" w:rsidRDefault="008822CC">
            <w:pPr>
              <w:spacing w:line="1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1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801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8822CC" w:rsidRDefault="008822CC">
            <w:pPr>
              <w:spacing w:line="1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1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331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8822CC" w:rsidRDefault="008822CC">
            <w:pPr>
              <w:spacing w:line="1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1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503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8822CC" w:rsidRDefault="008822CC">
            <w:pPr>
              <w:spacing w:line="1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1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936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8822CC" w:rsidRDefault="008822CC">
            <w:pPr>
              <w:spacing w:line="1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1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8822CC" w:rsidRDefault="008822CC">
            <w:pPr>
              <w:spacing w:line="1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</w:tr>
      <w:tr w:rsidR="008822CC">
        <w:trPr>
          <w:jc w:val="center"/>
        </w:trPr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right" w:pos="720"/>
              </w:tabs>
              <w:spacing w:line="260" w:lineRule="auto"/>
              <w:ind w:left="18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Jan.</w:t>
            </w: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ab/>
              <w:t>2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Asset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Cash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Increase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Debit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Stockholders’</w:t>
            </w:r>
          </w:p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Equity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Common</w:t>
            </w: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br/>
              <w:t>Stock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Increase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Credit</w:t>
            </w:r>
          </w:p>
        </w:tc>
      </w:tr>
      <w:tr w:rsidR="008822CC">
        <w:trPr>
          <w:jc w:val="center"/>
        </w:trPr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tabs>
                <w:tab w:val="right" w:pos="720"/>
              </w:tabs>
              <w:spacing w:line="260" w:lineRule="auto"/>
              <w:ind w:left="18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</w:tr>
      <w:tr w:rsidR="008822CC">
        <w:trPr>
          <w:jc w:val="center"/>
        </w:trPr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right" w:pos="720"/>
              </w:tabs>
              <w:spacing w:line="260" w:lineRule="auto"/>
              <w:ind w:left="18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ab/>
              <w:t>3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Asset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Equipment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Increase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Debit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Asset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Cash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Decrease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Debit</w:t>
            </w:r>
          </w:p>
        </w:tc>
      </w:tr>
      <w:tr w:rsidR="008822CC">
        <w:trPr>
          <w:jc w:val="center"/>
        </w:trPr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tabs>
                <w:tab w:val="right" w:pos="720"/>
              </w:tabs>
              <w:spacing w:line="260" w:lineRule="auto"/>
              <w:ind w:left="18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</w:tr>
      <w:tr w:rsidR="008822CC">
        <w:trPr>
          <w:jc w:val="center"/>
        </w:trPr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right" w:pos="720"/>
              </w:tabs>
              <w:spacing w:line="260" w:lineRule="auto"/>
              <w:ind w:left="18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ab/>
              <w:t>9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Asset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Supplies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Increase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Debit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Liability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Accounts</w:t>
            </w:r>
          </w:p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Payable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Increase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Credit</w:t>
            </w:r>
          </w:p>
        </w:tc>
      </w:tr>
      <w:tr w:rsidR="008822CC">
        <w:trPr>
          <w:jc w:val="center"/>
        </w:trPr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tabs>
                <w:tab w:val="right" w:pos="720"/>
              </w:tabs>
              <w:spacing w:line="260" w:lineRule="auto"/>
              <w:ind w:left="18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</w:tr>
      <w:tr w:rsidR="008822CC">
        <w:trPr>
          <w:jc w:val="center"/>
        </w:trPr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right" w:pos="720"/>
              </w:tabs>
              <w:spacing w:line="260" w:lineRule="auto"/>
              <w:ind w:left="18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ab/>
              <w:t>11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Asset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Accounts</w:t>
            </w:r>
          </w:p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Receivable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Increase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Debit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Stockholders’</w:t>
            </w:r>
          </w:p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Equity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Service</w:t>
            </w:r>
          </w:p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Revenue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Increase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Credit</w:t>
            </w:r>
          </w:p>
        </w:tc>
      </w:tr>
      <w:tr w:rsidR="008822CC">
        <w:trPr>
          <w:jc w:val="center"/>
        </w:trPr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tabs>
                <w:tab w:val="right" w:pos="720"/>
              </w:tabs>
              <w:spacing w:line="260" w:lineRule="auto"/>
              <w:ind w:left="18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</w:tr>
      <w:tr w:rsidR="008822CC">
        <w:trPr>
          <w:jc w:val="center"/>
        </w:trPr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right" w:pos="720"/>
              </w:tabs>
              <w:spacing w:line="260" w:lineRule="auto"/>
              <w:ind w:left="18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ab/>
              <w:t>16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Stockholders’</w:t>
            </w:r>
          </w:p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Equity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Advertising</w:t>
            </w:r>
          </w:p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Expense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Increase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Debit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Asset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Cash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Decrease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Debit</w:t>
            </w:r>
          </w:p>
        </w:tc>
      </w:tr>
      <w:tr w:rsidR="008822CC">
        <w:trPr>
          <w:jc w:val="center"/>
        </w:trPr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tabs>
                <w:tab w:val="right" w:pos="720"/>
              </w:tabs>
              <w:spacing w:line="260" w:lineRule="auto"/>
              <w:ind w:left="18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</w:tr>
      <w:tr w:rsidR="008822CC">
        <w:trPr>
          <w:jc w:val="center"/>
        </w:trPr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right" w:pos="720"/>
              </w:tabs>
              <w:spacing w:line="260" w:lineRule="auto"/>
              <w:ind w:left="18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ab/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Asset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Cash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Increase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Debit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Asset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Accounts</w:t>
            </w:r>
          </w:p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Receivable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Decrease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Debit</w:t>
            </w:r>
          </w:p>
        </w:tc>
      </w:tr>
      <w:tr w:rsidR="008822CC">
        <w:trPr>
          <w:jc w:val="center"/>
        </w:trPr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tabs>
                <w:tab w:val="right" w:pos="720"/>
              </w:tabs>
              <w:spacing w:line="260" w:lineRule="auto"/>
              <w:ind w:left="18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</w:tr>
      <w:tr w:rsidR="008822CC">
        <w:trPr>
          <w:jc w:val="center"/>
        </w:trPr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right" w:pos="720"/>
              </w:tabs>
              <w:spacing w:line="260" w:lineRule="auto"/>
              <w:ind w:left="18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ab/>
              <w:t>23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Liability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Accounts</w:t>
            </w:r>
          </w:p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Payable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Decrease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Credit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Asset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Cash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Decrease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Debit</w:t>
            </w:r>
          </w:p>
        </w:tc>
      </w:tr>
      <w:tr w:rsidR="008822CC">
        <w:trPr>
          <w:jc w:val="center"/>
        </w:trPr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tabs>
                <w:tab w:val="right" w:pos="720"/>
              </w:tabs>
              <w:spacing w:line="260" w:lineRule="auto"/>
              <w:ind w:left="18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</w:tr>
      <w:tr w:rsidR="008822CC">
        <w:trPr>
          <w:jc w:val="center"/>
        </w:trPr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right" w:pos="720"/>
              </w:tabs>
              <w:spacing w:line="260" w:lineRule="auto"/>
              <w:ind w:left="18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ab/>
              <w:t>28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Stockholders’</w:t>
            </w:r>
          </w:p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Equity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Dividends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Increase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Debit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Asset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Cash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Decrease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260" w:lineRule="auto"/>
              <w:jc w:val="center"/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</w:pPr>
            <w:r>
              <w:rPr>
                <w:rFonts w:ascii="Helvetica Neue" w:eastAsia="Helvetica Neue" w:hAnsi="Helvetica Neue" w:cs="Helvetica Neue"/>
                <w:b/>
                <w:sz w:val="19"/>
                <w:szCs w:val="19"/>
              </w:rPr>
              <w:t>Debit</w:t>
            </w:r>
          </w:p>
        </w:tc>
      </w:tr>
    </w:tbl>
    <w:p w:rsidR="008822CC" w:rsidRDefault="001058B6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58240" behindDoc="1" locked="0" layoutInCell="1" hidden="0" allowOverlap="1">
                <wp:simplePos x="0" y="0"/>
                <wp:positionH relativeFrom="margin">
                  <wp:posOffset>5702300</wp:posOffset>
                </wp:positionH>
                <wp:positionV relativeFrom="paragraph">
                  <wp:posOffset>2590800</wp:posOffset>
                </wp:positionV>
                <wp:extent cx="6311900" cy="292100"/>
                <wp:effectExtent l="0" t="0" r="0" b="0"/>
                <wp:wrapSquare wrapText="left" distT="0" distB="0" distL="0" distR="0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2190050" y="3634268"/>
                          <a:ext cx="631190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8822CC" w:rsidRDefault="001058B6">
                            <w:pPr>
                              <w:spacing w:line="319" w:lineRule="auto"/>
                              <w:textDirection w:val="btLr"/>
                            </w:pPr>
                            <w:r>
                              <w:rPr>
                                <w:rFonts w:ascii="Helvetica Neue" w:eastAsia="Helvetica Neue" w:hAnsi="Helvetica Neue" w:cs="Helvetica Neue"/>
                                <w:b/>
                                <w:sz w:val="28"/>
                              </w:rPr>
                              <w:t>EXERCISE 2-2B</w:t>
                            </w:r>
                          </w:p>
                        </w:txbxContent>
                      </wps:txbx>
                      <wps:bodyPr wrap="square" lIns="0" tIns="0" rIns="0" bIns="0" anchor="t" anchorCtr="0"/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449pt;margin-top:204pt;width:497pt;height:23pt;rotation:90;z-index:-251658240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" stroked="f">
                <v:textbox inset="0,0,0,0">
                  <w:txbxContent>
                    <w:p w:rsidR="008822CC" w:rsidRDefault="001058B6">
                      <w:pPr>
                        <w:spacing w:line="319" w:lineRule="auto"/>
                        <w:textDirection w:val="btLr"/>
                      </w:pPr>
                      <w:r>
                        <w:rPr>
                          <w:rFonts w:ascii="Helvetica Neue" w:eastAsia="Helvetica Neue" w:hAnsi="Helvetica Neue" w:cs="Helvetica Neue"/>
                          <w:b/>
                          <w:sz w:val="28"/>
                        </w:rPr>
                        <w:t>EXERCISE 2-2B</w:t>
                      </w:r>
                    </w:p>
                  </w:txbxContent>
                </v:textbox>
                <w10:wrap type="square" side="left"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margin">
                  <wp:posOffset>-7683499</wp:posOffset>
                </wp:positionH>
                <wp:positionV relativeFrom="paragraph">
                  <wp:posOffset>25400</wp:posOffset>
                </wp:positionV>
                <wp:extent cx="12700" cy="6400800"/>
                <wp:effectExtent l="0" t="0" r="0" b="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579600"/>
                          <a:ext cx="0" cy="640080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3C090C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605pt;margin-top:2pt;width:1pt;height:7in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">
                <w10:wrap anchorx="margin"/>
              </v:shape>
            </w:pict>
          </mc:Fallback>
        </mc:AlternateContent>
      </w:r>
    </w:p>
    <w:p w:rsidR="008822CC" w:rsidRDefault="001058B6">
      <w:pPr>
        <w:widowControl w:val="0"/>
        <w:spacing w:line="276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br w:type="page"/>
      </w:r>
    </w:p>
    <w:p w:rsidR="008822CC" w:rsidRDefault="001058B6">
      <w:pPr>
        <w:widowControl w:val="0"/>
        <w:spacing w:line="276" w:lineRule="auto"/>
        <w:rPr>
          <w:rFonts w:ascii="Liberation Sans" w:eastAsia="Liberation Sans" w:hAnsi="Liberation Sans" w:cs="Liberation Sans"/>
          <w:b/>
          <w:sz w:val="28"/>
          <w:szCs w:val="28"/>
        </w:rPr>
        <w:sectPr w:rsidR="008822CC">
          <w:type w:val="continuous"/>
          <w:pgSz w:w="12240" w:h="15840"/>
          <w:pgMar w:top="720" w:right="360" w:bottom="907" w:left="1440" w:header="720" w:footer="907" w:gutter="0"/>
          <w:cols w:space="720"/>
        </w:sectPr>
      </w:pPr>
      <w:r>
        <w:lastRenderedPageBreak/>
        <w:br w:type="page"/>
      </w:r>
    </w:p>
    <w:p w:rsidR="008822CC" w:rsidRDefault="001058B6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lastRenderedPageBreak/>
        <w:t>EXERCISE 2-3B</w:t>
      </w:r>
    </w:p>
    <w:p w:rsidR="008822CC" w:rsidRDefault="008822C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1058B6">
      <w:pPr>
        <w:tabs>
          <w:tab w:val="left" w:pos="3960"/>
          <w:tab w:val="right" w:pos="10071"/>
        </w:tabs>
        <w:spacing w:after="40"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General Journal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J1</w:t>
      </w:r>
    </w:p>
    <w:tbl>
      <w:tblPr>
        <w:tblStyle w:val="a0"/>
        <w:tblW w:w="10080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90"/>
        <w:gridCol w:w="270"/>
        <w:gridCol w:w="4860"/>
        <w:gridCol w:w="303"/>
        <w:gridCol w:w="687"/>
        <w:gridCol w:w="270"/>
        <w:gridCol w:w="1140"/>
        <w:gridCol w:w="400"/>
        <w:gridCol w:w="1160"/>
      </w:tblGrid>
      <w:tr w:rsidR="008822CC">
        <w:tc>
          <w:tcPr>
            <w:tcW w:w="99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22CC" w:rsidRDefault="001058B6">
            <w:pPr>
              <w:tabs>
                <w:tab w:val="right" w:pos="960"/>
              </w:tabs>
              <w:spacing w:before="40" w:after="40" w:line="320" w:lineRule="auto"/>
              <w:ind w:lef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Date</w:t>
            </w:r>
          </w:p>
        </w:tc>
        <w:tc>
          <w:tcPr>
            <w:tcW w:w="2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22CC" w:rsidRDefault="008822CC">
            <w:pPr>
              <w:spacing w:before="40" w:after="40"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22CC" w:rsidRDefault="001058B6">
            <w:pPr>
              <w:tabs>
                <w:tab w:val="left" w:pos="600"/>
              </w:tabs>
              <w:spacing w:before="40" w:after="40"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Account Titles and Explanation</w:t>
            </w:r>
          </w:p>
        </w:tc>
        <w:tc>
          <w:tcPr>
            <w:tcW w:w="30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22CC" w:rsidRDefault="008822CC">
            <w:pPr>
              <w:spacing w:before="40" w:after="40"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22CC" w:rsidRDefault="001058B6">
            <w:pPr>
              <w:spacing w:before="40" w:after="40" w:line="320" w:lineRule="auto"/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Ref.</w:t>
            </w:r>
          </w:p>
        </w:tc>
        <w:tc>
          <w:tcPr>
            <w:tcW w:w="2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22CC" w:rsidRDefault="008822CC">
            <w:pPr>
              <w:spacing w:before="40" w:after="40"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22CC" w:rsidRDefault="001058B6">
            <w:pPr>
              <w:spacing w:before="40" w:after="40" w:line="320" w:lineRule="auto"/>
              <w:ind w:left="104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Debit</w:t>
            </w: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22CC" w:rsidRDefault="008822CC">
            <w:pPr>
              <w:spacing w:before="40" w:after="40"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22CC" w:rsidRDefault="001058B6">
            <w:pPr>
              <w:spacing w:before="40" w:after="40" w:line="320" w:lineRule="auto"/>
              <w:ind w:left="124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Credit</w:t>
            </w:r>
          </w:p>
        </w:tc>
      </w:tr>
      <w:tr w:rsidR="008822CC">
        <w:tc>
          <w:tcPr>
            <w:tcW w:w="99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right" w:pos="855"/>
              </w:tabs>
              <w:spacing w:before="60" w:line="320" w:lineRule="auto"/>
              <w:ind w:left="-108" w:right="-110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Jan.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>2</w:t>
            </w:r>
          </w:p>
        </w:tc>
        <w:tc>
          <w:tcPr>
            <w:tcW w:w="27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8822CC" w:rsidRDefault="008822CC">
            <w:pPr>
              <w:spacing w:before="60"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left" w:pos="600"/>
                <w:tab w:val="right" w:pos="4752"/>
              </w:tabs>
              <w:spacing w:before="60"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Cash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</w:r>
          </w:p>
        </w:tc>
        <w:tc>
          <w:tcPr>
            <w:tcW w:w="303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8822CC" w:rsidRDefault="008822CC">
            <w:pPr>
              <w:spacing w:before="60"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8822CC" w:rsidRDefault="008822CC">
            <w:pPr>
              <w:spacing w:before="60" w:line="320" w:lineRule="auto"/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8822CC" w:rsidRDefault="008822CC">
            <w:pPr>
              <w:spacing w:before="60"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8822CC" w:rsidRDefault="001058B6">
            <w:pPr>
              <w:spacing w:before="60"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15,000</w:t>
            </w: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8822CC" w:rsidRDefault="008822CC">
            <w:pPr>
              <w:spacing w:before="60"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8822CC" w:rsidRDefault="008822CC">
            <w:pPr>
              <w:spacing w:before="60"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</w:tr>
      <w:tr w:rsidR="008822CC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tabs>
                <w:tab w:val="right" w:pos="855"/>
              </w:tabs>
              <w:spacing w:line="320" w:lineRule="auto"/>
              <w:ind w:left="-108" w:right="-110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left" w:pos="600"/>
                <w:tab w:val="right" w:pos="475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>Common Stock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15,000</w:t>
            </w:r>
          </w:p>
        </w:tc>
      </w:tr>
      <w:tr w:rsidR="008822CC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tabs>
                <w:tab w:val="right" w:pos="855"/>
              </w:tabs>
              <w:spacing w:line="320" w:lineRule="auto"/>
              <w:ind w:left="-108" w:right="-110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tabs>
                <w:tab w:val="left" w:pos="600"/>
                <w:tab w:val="right" w:pos="475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</w:tr>
      <w:tr w:rsidR="008822CC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right" w:pos="855"/>
              </w:tabs>
              <w:spacing w:line="320" w:lineRule="auto"/>
              <w:ind w:left="-108" w:right="-110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>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left" w:pos="600"/>
                <w:tab w:val="right" w:pos="475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Equipment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5,000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</w:tr>
      <w:tr w:rsidR="008822CC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tabs>
                <w:tab w:val="right" w:pos="855"/>
              </w:tabs>
              <w:spacing w:line="320" w:lineRule="auto"/>
              <w:ind w:left="-108" w:right="-110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left" w:pos="600"/>
                <w:tab w:val="right" w:pos="475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>Cash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5,000</w:t>
            </w:r>
          </w:p>
        </w:tc>
      </w:tr>
      <w:tr w:rsidR="008822CC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tabs>
                <w:tab w:val="right" w:pos="855"/>
              </w:tabs>
              <w:spacing w:line="320" w:lineRule="auto"/>
              <w:ind w:left="-108" w:right="-110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tabs>
                <w:tab w:val="left" w:pos="600"/>
                <w:tab w:val="right" w:pos="475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</w:tr>
      <w:tr w:rsidR="008822CC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right" w:pos="855"/>
              </w:tabs>
              <w:spacing w:line="320" w:lineRule="auto"/>
              <w:ind w:left="-108" w:right="-110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>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left" w:pos="600"/>
                <w:tab w:val="right" w:pos="475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Supplies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400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</w:tr>
      <w:tr w:rsidR="008822CC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tabs>
                <w:tab w:val="right" w:pos="855"/>
              </w:tabs>
              <w:spacing w:line="320" w:lineRule="auto"/>
              <w:ind w:left="-108" w:right="-110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left" w:pos="600"/>
                <w:tab w:val="right" w:pos="475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>Accounts Payable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400</w:t>
            </w:r>
          </w:p>
        </w:tc>
      </w:tr>
      <w:tr w:rsidR="008822CC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tabs>
                <w:tab w:val="right" w:pos="855"/>
              </w:tabs>
              <w:spacing w:line="320" w:lineRule="auto"/>
              <w:ind w:left="-108" w:right="-110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tabs>
                <w:tab w:val="left" w:pos="600"/>
                <w:tab w:val="right" w:pos="475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</w:tr>
      <w:tr w:rsidR="008822CC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right" w:pos="855"/>
              </w:tabs>
              <w:spacing w:line="320" w:lineRule="auto"/>
              <w:ind w:left="-108" w:right="-110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>11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left" w:pos="600"/>
                <w:tab w:val="right" w:pos="475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Accounts Receivable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2,400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</w:tr>
      <w:tr w:rsidR="008822CC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tabs>
                <w:tab w:val="right" w:pos="855"/>
              </w:tabs>
              <w:spacing w:line="320" w:lineRule="auto"/>
              <w:ind w:left="-108" w:right="-110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left" w:pos="600"/>
                <w:tab w:val="right" w:pos="475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>Service Revenue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2,400</w:t>
            </w:r>
          </w:p>
        </w:tc>
      </w:tr>
      <w:tr w:rsidR="008822CC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tabs>
                <w:tab w:val="right" w:pos="855"/>
              </w:tabs>
              <w:spacing w:line="320" w:lineRule="auto"/>
              <w:ind w:left="-108" w:right="-110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tabs>
                <w:tab w:val="left" w:pos="600"/>
                <w:tab w:val="right" w:pos="475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</w:tr>
      <w:tr w:rsidR="008822CC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right" w:pos="855"/>
              </w:tabs>
              <w:spacing w:line="320" w:lineRule="auto"/>
              <w:ind w:left="-108" w:right="-110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>16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left" w:pos="600"/>
                <w:tab w:val="right" w:pos="475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Advertising Expense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250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</w:tr>
      <w:tr w:rsidR="008822CC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tabs>
                <w:tab w:val="right" w:pos="855"/>
              </w:tabs>
              <w:spacing w:line="320" w:lineRule="auto"/>
              <w:ind w:left="-108" w:right="-110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left" w:pos="600"/>
                <w:tab w:val="right" w:pos="475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>Cash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250</w:t>
            </w:r>
          </w:p>
        </w:tc>
      </w:tr>
      <w:tr w:rsidR="008822CC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tabs>
                <w:tab w:val="right" w:pos="855"/>
              </w:tabs>
              <w:spacing w:line="320" w:lineRule="auto"/>
              <w:ind w:left="-108" w:right="-110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tabs>
                <w:tab w:val="left" w:pos="600"/>
                <w:tab w:val="right" w:pos="475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</w:tr>
      <w:tr w:rsidR="008822CC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right" w:pos="855"/>
              </w:tabs>
              <w:spacing w:line="320" w:lineRule="auto"/>
              <w:ind w:left="-108" w:right="-110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>20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left" w:pos="600"/>
                <w:tab w:val="right" w:pos="475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Cash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800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</w:tr>
      <w:tr w:rsidR="008822CC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tabs>
                <w:tab w:val="right" w:pos="855"/>
              </w:tabs>
              <w:spacing w:line="320" w:lineRule="auto"/>
              <w:ind w:left="-108" w:right="-110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left" w:pos="600"/>
                <w:tab w:val="right" w:pos="475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>Accounts Receivable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800</w:t>
            </w:r>
          </w:p>
        </w:tc>
      </w:tr>
      <w:tr w:rsidR="008822CC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tabs>
                <w:tab w:val="right" w:pos="855"/>
              </w:tabs>
              <w:spacing w:line="320" w:lineRule="auto"/>
              <w:ind w:left="-108" w:right="-110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tabs>
                <w:tab w:val="left" w:pos="600"/>
                <w:tab w:val="right" w:pos="475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</w:tr>
      <w:tr w:rsidR="008822CC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right" w:pos="855"/>
              </w:tabs>
              <w:spacing w:line="320" w:lineRule="auto"/>
              <w:ind w:left="-108" w:right="-110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>23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left" w:pos="600"/>
                <w:tab w:val="right" w:pos="475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Accounts Payable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250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</w:tr>
      <w:tr w:rsidR="008822CC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tabs>
                <w:tab w:val="right" w:pos="855"/>
              </w:tabs>
              <w:spacing w:line="320" w:lineRule="auto"/>
              <w:ind w:left="-108" w:right="-110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left" w:pos="600"/>
                <w:tab w:val="right" w:pos="475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>Cash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250</w:t>
            </w:r>
          </w:p>
        </w:tc>
      </w:tr>
      <w:tr w:rsidR="008822CC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tabs>
                <w:tab w:val="right" w:pos="855"/>
              </w:tabs>
              <w:spacing w:line="320" w:lineRule="auto"/>
              <w:ind w:left="-108" w:right="-110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tabs>
                <w:tab w:val="left" w:pos="600"/>
                <w:tab w:val="right" w:pos="475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</w:tr>
      <w:tr w:rsidR="008822CC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right" w:pos="855"/>
              </w:tabs>
              <w:spacing w:line="320" w:lineRule="auto"/>
              <w:ind w:left="-108" w:right="-110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>28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left" w:pos="600"/>
                <w:tab w:val="right" w:pos="475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Dividends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1,300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</w:tr>
      <w:tr w:rsidR="008822CC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tabs>
                <w:tab w:val="right" w:pos="855"/>
              </w:tabs>
              <w:spacing w:line="320" w:lineRule="auto"/>
              <w:ind w:left="-108" w:right="-110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left" w:pos="600"/>
                <w:tab w:val="right" w:pos="475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>Cash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1,300</w:t>
            </w:r>
          </w:p>
        </w:tc>
      </w:tr>
    </w:tbl>
    <w:p w:rsidR="008822CC" w:rsidRDefault="008822C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8822C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8822C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1058B6">
      <w:pPr>
        <w:spacing w:before="180"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EXERCISE 2-4B</w:t>
      </w:r>
    </w:p>
    <w:p w:rsidR="008822CC" w:rsidRDefault="008822C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1058B6">
      <w:pPr>
        <w:tabs>
          <w:tab w:val="right" w:pos="927"/>
          <w:tab w:val="left" w:pos="1325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Oct.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1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Debits increase assets:  debit Cash $18,000.</w:t>
      </w:r>
    </w:p>
    <w:p w:rsidR="008822CC" w:rsidRDefault="001058B6">
      <w:pPr>
        <w:tabs>
          <w:tab w:val="left" w:pos="1325"/>
        </w:tabs>
        <w:spacing w:line="320" w:lineRule="auto"/>
        <w:ind w:left="1325" w:hanging="1325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 xml:space="preserve">Credits increase stockholders’ equity:  credit Common Stock </w:t>
      </w:r>
      <w:r>
        <w:rPr>
          <w:rFonts w:ascii="Liberation Sans" w:eastAsia="Liberation Sans" w:hAnsi="Liberation Sans" w:cs="Liberation Sans"/>
          <w:b/>
          <w:sz w:val="28"/>
          <w:szCs w:val="28"/>
        </w:rPr>
        <w:br/>
        <w:t>$18,000.</w:t>
      </w:r>
    </w:p>
    <w:p w:rsidR="008822CC" w:rsidRDefault="008822CC">
      <w:pPr>
        <w:tabs>
          <w:tab w:val="left" w:pos="1325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1058B6">
      <w:pPr>
        <w:tabs>
          <w:tab w:val="right" w:pos="925"/>
          <w:tab w:val="left" w:pos="1325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2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No transaction.</w:t>
      </w:r>
    </w:p>
    <w:p w:rsidR="008822CC" w:rsidRDefault="008822CC">
      <w:pPr>
        <w:tabs>
          <w:tab w:val="right" w:pos="925"/>
          <w:tab w:val="left" w:pos="1325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1058B6">
      <w:pPr>
        <w:tabs>
          <w:tab w:val="right" w:pos="925"/>
          <w:tab w:val="left" w:pos="1325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3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>Debits increase assets:  debit Equipment $1,900.</w:t>
      </w:r>
    </w:p>
    <w:p w:rsidR="008822CC" w:rsidRDefault="001058B6">
      <w:pPr>
        <w:tabs>
          <w:tab w:val="right" w:pos="925"/>
          <w:tab w:val="left" w:pos="1325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Credits increase liabilities:  credit Accounts Payable $1,900.</w:t>
      </w:r>
    </w:p>
    <w:p w:rsidR="008822CC" w:rsidRDefault="001058B6">
      <w:pPr>
        <w:tabs>
          <w:tab w:val="right" w:pos="918"/>
          <w:tab w:val="left" w:pos="1325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Oct.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6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Debits increase assets:  debit Accounts Receivable $5,300.</w:t>
      </w:r>
    </w:p>
    <w:p w:rsidR="008822CC" w:rsidRDefault="001058B6">
      <w:pPr>
        <w:tabs>
          <w:tab w:val="left" w:pos="1325"/>
        </w:tabs>
        <w:spacing w:line="320" w:lineRule="auto"/>
        <w:ind w:left="1325" w:hanging="1325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Credits increase revenues:  credit Service Revenue $5,300.</w:t>
      </w:r>
    </w:p>
    <w:p w:rsidR="008822CC" w:rsidRDefault="008822CC">
      <w:pPr>
        <w:tabs>
          <w:tab w:val="left" w:pos="1325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1058B6">
      <w:pPr>
        <w:tabs>
          <w:tab w:val="right" w:pos="925"/>
          <w:tab w:val="left" w:pos="1325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27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Debits decr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>ease liabilities:  debit Accounts Payable $900.</w:t>
      </w:r>
    </w:p>
    <w:p w:rsidR="008822CC" w:rsidRDefault="001058B6">
      <w:pPr>
        <w:tabs>
          <w:tab w:val="right" w:pos="925"/>
          <w:tab w:val="left" w:pos="1325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Credits decrease assets:  credit Cash $900.</w:t>
      </w:r>
    </w:p>
    <w:p w:rsidR="008822CC" w:rsidRDefault="008822CC">
      <w:pPr>
        <w:tabs>
          <w:tab w:val="right" w:pos="925"/>
          <w:tab w:val="left" w:pos="1325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1058B6">
      <w:pPr>
        <w:tabs>
          <w:tab w:val="right" w:pos="925"/>
          <w:tab w:val="left" w:pos="1325"/>
        </w:tabs>
        <w:spacing w:line="320" w:lineRule="auto"/>
        <w:ind w:left="240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30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 xml:space="preserve">Debits increase expenses:  debit Salaries and Wages Expense </w:t>
      </w:r>
      <w:r>
        <w:rPr>
          <w:rFonts w:ascii="Liberation Sans" w:eastAsia="Liberation Sans" w:hAnsi="Liberation Sans" w:cs="Liberation Sans"/>
          <w:b/>
          <w:sz w:val="28"/>
          <w:szCs w:val="28"/>
        </w:rPr>
        <w:br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$2,500.</w:t>
      </w:r>
    </w:p>
    <w:p w:rsidR="008822CC" w:rsidRDefault="001058B6">
      <w:pPr>
        <w:tabs>
          <w:tab w:val="right" w:pos="925"/>
          <w:tab w:val="left" w:pos="1325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Credits decrease assets:  credit Cash $2,500.</w:t>
      </w:r>
    </w:p>
    <w:p w:rsidR="008822CC" w:rsidRDefault="008822C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8822C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1058B6">
      <w:pPr>
        <w:spacing w:before="180"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EXERCISE 2-5B</w:t>
      </w:r>
    </w:p>
    <w:p w:rsidR="008822CC" w:rsidRDefault="008822C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1058B6">
      <w:pPr>
        <w:spacing w:line="320" w:lineRule="auto"/>
        <w:jc w:val="center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General Journal</w:t>
      </w:r>
    </w:p>
    <w:tbl>
      <w:tblPr>
        <w:tblStyle w:val="a1"/>
        <w:tblW w:w="10095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1005"/>
        <w:gridCol w:w="270"/>
        <w:gridCol w:w="4860"/>
        <w:gridCol w:w="270"/>
        <w:gridCol w:w="720"/>
        <w:gridCol w:w="360"/>
        <w:gridCol w:w="1080"/>
        <w:gridCol w:w="360"/>
        <w:gridCol w:w="1170"/>
      </w:tblGrid>
      <w:tr w:rsidR="008822CC">
        <w:tc>
          <w:tcPr>
            <w:tcW w:w="1005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8822CC" w:rsidRDefault="001058B6">
            <w:pPr>
              <w:tabs>
                <w:tab w:val="right" w:pos="930"/>
              </w:tabs>
              <w:spacing w:before="40" w:after="40" w:line="320" w:lineRule="auto"/>
              <w:ind w:left="-101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Date</w:t>
            </w:r>
          </w:p>
        </w:tc>
        <w:tc>
          <w:tcPr>
            <w:tcW w:w="270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8822CC" w:rsidRDefault="008822CC">
            <w:pPr>
              <w:spacing w:before="40" w:after="40"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8822CC" w:rsidRDefault="001058B6">
            <w:pPr>
              <w:spacing w:before="40" w:after="40" w:line="320" w:lineRule="auto"/>
              <w:ind w:left="-109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Account Titles and Explanation</w:t>
            </w:r>
          </w:p>
        </w:tc>
        <w:tc>
          <w:tcPr>
            <w:tcW w:w="270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8822CC" w:rsidRDefault="008822CC">
            <w:pPr>
              <w:spacing w:before="40" w:after="40"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8822CC" w:rsidRDefault="001058B6">
            <w:pPr>
              <w:spacing w:before="40" w:after="40" w:line="320" w:lineRule="auto"/>
              <w:ind w:left="-129" w:right="-108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Ref.</w:t>
            </w:r>
          </w:p>
        </w:tc>
        <w:tc>
          <w:tcPr>
            <w:tcW w:w="360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8822CC" w:rsidRDefault="008822CC">
            <w:pPr>
              <w:spacing w:before="40" w:after="40"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8822CC" w:rsidRDefault="001058B6">
            <w:pPr>
              <w:spacing w:before="40" w:after="40" w:line="320" w:lineRule="auto"/>
              <w:ind w:left="-101" w:right="-93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Debits</w:t>
            </w:r>
          </w:p>
        </w:tc>
        <w:tc>
          <w:tcPr>
            <w:tcW w:w="360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8822CC" w:rsidRDefault="008822CC">
            <w:pPr>
              <w:spacing w:before="40" w:after="40"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8822CC" w:rsidRDefault="001058B6">
            <w:pPr>
              <w:spacing w:before="40" w:after="40" w:line="320" w:lineRule="auto"/>
              <w:ind w:left="-108" w:right="-83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Credit</w:t>
            </w:r>
          </w:p>
        </w:tc>
      </w:tr>
      <w:tr w:rsidR="008822CC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ind w:left="-93" w:righ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Oct.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>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right" w:pos="475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Cash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ind w:left="-108" w:right="36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18,000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45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</w:tr>
      <w:tr w:rsidR="008822CC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left="-93" w:righ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left" w:pos="702"/>
                <w:tab w:val="right" w:pos="475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>Common Stock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36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ind w:right="45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18,000</w:t>
            </w:r>
          </w:p>
        </w:tc>
      </w:tr>
      <w:tr w:rsidR="008822CC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left="-93" w:righ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tabs>
                <w:tab w:val="left" w:pos="702"/>
                <w:tab w:val="right" w:pos="475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36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45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</w:tr>
      <w:tr w:rsidR="008822CC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left" w:pos="717"/>
              </w:tabs>
              <w:spacing w:line="320" w:lineRule="auto"/>
              <w:ind w:left="-93" w:righ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>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left" w:pos="702"/>
                <w:tab w:val="right" w:pos="475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No entry.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36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45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</w:tr>
      <w:tr w:rsidR="008822CC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left="-93" w:righ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tabs>
                <w:tab w:val="left" w:pos="702"/>
                <w:tab w:val="right" w:pos="475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36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45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</w:tr>
      <w:tr w:rsidR="008822CC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left" w:pos="717"/>
              </w:tabs>
              <w:spacing w:line="320" w:lineRule="auto"/>
              <w:ind w:left="-93" w:righ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>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left" w:pos="702"/>
                <w:tab w:val="right" w:pos="475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Equipment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ind w:right="36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 xml:space="preserve"> 1,900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45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</w:tr>
      <w:tr w:rsidR="008822CC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left="-93" w:righ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left" w:pos="702"/>
                <w:tab w:val="right" w:pos="475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>Accounts Payable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36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ind w:right="45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 xml:space="preserve">  1,900</w:t>
            </w:r>
          </w:p>
        </w:tc>
      </w:tr>
      <w:tr w:rsidR="008822CC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left="-93" w:righ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tabs>
                <w:tab w:val="left" w:pos="702"/>
                <w:tab w:val="right" w:pos="475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36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45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</w:tr>
      <w:tr w:rsidR="008822CC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left" w:pos="717"/>
              </w:tabs>
              <w:spacing w:line="320" w:lineRule="auto"/>
              <w:ind w:left="-93" w:righ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>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left" w:pos="702"/>
                <w:tab w:val="right" w:pos="475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Accounts Receivable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ind w:right="36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 xml:space="preserve"> 5,300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45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</w:tr>
      <w:tr w:rsidR="008822CC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left="-93" w:righ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left" w:pos="702"/>
                <w:tab w:val="right" w:pos="475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>Service Revenue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36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ind w:right="45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 xml:space="preserve">  5,300</w:t>
            </w:r>
          </w:p>
        </w:tc>
      </w:tr>
      <w:tr w:rsidR="008822CC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left="-93" w:righ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tabs>
                <w:tab w:val="left" w:pos="702"/>
                <w:tab w:val="right" w:pos="475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36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45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</w:tr>
      <w:tr w:rsidR="008822CC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left" w:pos="537"/>
              </w:tabs>
              <w:spacing w:line="320" w:lineRule="auto"/>
              <w:ind w:left="-93" w:righ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>27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left" w:pos="702"/>
                <w:tab w:val="right" w:pos="475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Accounts Payable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ind w:right="36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 xml:space="preserve">    900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45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</w:tr>
      <w:tr w:rsidR="008822CC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left="-93" w:righ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left" w:pos="702"/>
                <w:tab w:val="right" w:pos="475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>Cash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36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ind w:right="45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 xml:space="preserve">     900</w:t>
            </w:r>
          </w:p>
        </w:tc>
      </w:tr>
      <w:tr w:rsidR="008822CC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left="-93" w:righ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tabs>
                <w:tab w:val="left" w:pos="702"/>
                <w:tab w:val="right" w:pos="475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36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45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</w:tr>
      <w:tr w:rsidR="008822CC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left" w:pos="537"/>
              </w:tabs>
              <w:spacing w:line="320" w:lineRule="auto"/>
              <w:ind w:left="-93" w:righ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>30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left" w:pos="702"/>
                <w:tab w:val="right" w:pos="475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Salaries and Wages Expense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ind w:right="36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 xml:space="preserve"> 2,500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45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</w:tr>
      <w:tr w:rsidR="008822CC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left="-93" w:righ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left" w:pos="702"/>
                <w:tab w:val="right" w:pos="475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>Cash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36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ind w:right="45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 xml:space="preserve">  2,500</w:t>
            </w:r>
          </w:p>
          <w:p w:rsidR="008822CC" w:rsidRDefault="008822CC">
            <w:pPr>
              <w:spacing w:line="320" w:lineRule="auto"/>
              <w:ind w:right="45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  <w:p w:rsidR="008822CC" w:rsidRDefault="008822CC">
            <w:pPr>
              <w:spacing w:line="320" w:lineRule="auto"/>
              <w:ind w:right="45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  <w:p w:rsidR="008822CC" w:rsidRDefault="008822CC">
            <w:pPr>
              <w:spacing w:line="320" w:lineRule="auto"/>
              <w:ind w:right="45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</w:tr>
    </w:tbl>
    <w:p w:rsidR="008822CC" w:rsidRDefault="008822CC">
      <w:pPr>
        <w:tabs>
          <w:tab w:val="left" w:pos="60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8822CC">
      <w:pPr>
        <w:spacing w:line="320" w:lineRule="auto"/>
      </w:pPr>
    </w:p>
    <w:p w:rsidR="008822CC" w:rsidRDefault="001058B6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br w:type="page"/>
      </w:r>
      <w:r>
        <w:rPr>
          <w:rFonts w:ascii="Liberation Sans" w:eastAsia="Liberation Sans" w:hAnsi="Liberation Sans" w:cs="Liberation Sans"/>
          <w:b/>
          <w:sz w:val="28"/>
          <w:szCs w:val="28"/>
        </w:rPr>
        <w:lastRenderedPageBreak/>
        <w:t>EXERCISE 2-6B</w:t>
      </w:r>
    </w:p>
    <w:p w:rsidR="008822CC" w:rsidRDefault="008822CC">
      <w:pPr>
        <w:spacing w:line="28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1058B6">
      <w:pPr>
        <w:tabs>
          <w:tab w:val="left" w:pos="720"/>
          <w:tab w:val="left" w:pos="126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(a)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1.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>Increase the asset Cash, increase the liability Notes Payable.</w:t>
      </w:r>
    </w:p>
    <w:p w:rsidR="008822CC" w:rsidRDefault="001058B6">
      <w:pPr>
        <w:tabs>
          <w:tab w:val="left" w:pos="720"/>
          <w:tab w:val="left" w:pos="1260"/>
        </w:tabs>
        <w:spacing w:line="320" w:lineRule="auto"/>
        <w:ind w:left="1260" w:hanging="1260"/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2.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Increase the asset Equipment, decrease the asset Cash.</w:t>
      </w:r>
    </w:p>
    <w:p w:rsidR="008822CC" w:rsidRDefault="001058B6">
      <w:pPr>
        <w:tabs>
          <w:tab w:val="left" w:pos="720"/>
          <w:tab w:val="left" w:pos="1260"/>
        </w:tabs>
        <w:spacing w:line="320" w:lineRule="auto"/>
        <w:ind w:left="1260" w:hanging="1260"/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3.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Increase the asset Supplies, increase the liability Accounts Payable.</w:t>
      </w:r>
    </w:p>
    <w:p w:rsidR="008822CC" w:rsidRDefault="008822CC">
      <w:pPr>
        <w:tabs>
          <w:tab w:val="left" w:pos="720"/>
          <w:tab w:val="left" w:pos="108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1058B6">
      <w:pPr>
        <w:tabs>
          <w:tab w:val="left" w:pos="720"/>
          <w:tab w:val="left" w:pos="1260"/>
          <w:tab w:val="left" w:pos="1800"/>
          <w:tab w:val="right" w:pos="7200"/>
          <w:tab w:val="right" w:pos="8640"/>
          <w:tab w:val="right" w:pos="999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(b)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1.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Cash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6,000</w:t>
      </w:r>
    </w:p>
    <w:p w:rsidR="008822CC" w:rsidRDefault="001058B6">
      <w:pPr>
        <w:tabs>
          <w:tab w:val="left" w:pos="720"/>
          <w:tab w:val="left" w:pos="1260"/>
          <w:tab w:val="left" w:pos="1800"/>
          <w:tab w:val="right" w:pos="7200"/>
          <w:tab w:val="right" w:pos="8640"/>
          <w:tab w:val="right" w:pos="999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Notes Payable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6,000</w:t>
      </w:r>
    </w:p>
    <w:p w:rsidR="008822CC" w:rsidRDefault="001058B6">
      <w:pPr>
        <w:tabs>
          <w:tab w:val="left" w:pos="720"/>
          <w:tab w:val="left" w:pos="1260"/>
          <w:tab w:val="left" w:pos="1800"/>
          <w:tab w:val="right" w:pos="7200"/>
          <w:tab w:val="right" w:pos="8640"/>
          <w:tab w:val="right" w:pos="999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2.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Equipment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>2,800</w:t>
      </w:r>
    </w:p>
    <w:p w:rsidR="008822CC" w:rsidRDefault="001058B6">
      <w:pPr>
        <w:tabs>
          <w:tab w:val="left" w:pos="720"/>
          <w:tab w:val="left" w:pos="1260"/>
          <w:tab w:val="left" w:pos="1800"/>
          <w:tab w:val="right" w:pos="7200"/>
          <w:tab w:val="right" w:pos="8640"/>
          <w:tab w:val="right" w:pos="999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Cash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2,800</w:t>
      </w:r>
    </w:p>
    <w:p w:rsidR="008822CC" w:rsidRDefault="001058B6">
      <w:pPr>
        <w:tabs>
          <w:tab w:val="left" w:pos="720"/>
          <w:tab w:val="left" w:pos="1260"/>
          <w:tab w:val="left" w:pos="1800"/>
          <w:tab w:val="right" w:pos="7200"/>
          <w:tab w:val="right" w:pos="8640"/>
          <w:tab w:val="right" w:pos="999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3.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Supplies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400</w:t>
      </w:r>
    </w:p>
    <w:p w:rsidR="008822CC" w:rsidRDefault="001058B6">
      <w:pPr>
        <w:tabs>
          <w:tab w:val="left" w:pos="720"/>
          <w:tab w:val="left" w:pos="1260"/>
          <w:tab w:val="left" w:pos="1800"/>
          <w:tab w:val="right" w:pos="7200"/>
          <w:tab w:val="right" w:pos="8640"/>
          <w:tab w:val="right" w:pos="999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Accounts Payable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400</w:t>
      </w:r>
    </w:p>
    <w:p w:rsidR="008822CC" w:rsidRDefault="008822CC">
      <w:pPr>
        <w:spacing w:line="28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8822CC">
      <w:pPr>
        <w:spacing w:line="28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1058B6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EXERCISE 2-7B</w:t>
      </w:r>
    </w:p>
    <w:p w:rsidR="008822CC" w:rsidRDefault="008822C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1058B6">
      <w:pPr>
        <w:tabs>
          <w:tab w:val="left" w:pos="72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(a)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Assets = Liabilities + Stockholders’ Equity</w:t>
      </w:r>
    </w:p>
    <w:p w:rsidR="008822CC" w:rsidRDefault="001058B6">
      <w:pPr>
        <w:tabs>
          <w:tab w:val="left" w:pos="1260"/>
          <w:tab w:val="left" w:pos="3321"/>
          <w:tab w:val="right" w:pos="4599"/>
          <w:tab w:val="left" w:pos="5040"/>
        </w:tabs>
        <w:spacing w:line="320" w:lineRule="auto"/>
        <w:ind w:left="720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1.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+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+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(Issue stock)</w:t>
      </w:r>
    </w:p>
    <w:p w:rsidR="008822CC" w:rsidRDefault="001058B6">
      <w:pPr>
        <w:tabs>
          <w:tab w:val="left" w:pos="1260"/>
          <w:tab w:val="left" w:pos="3321"/>
          <w:tab w:val="right" w:pos="4599"/>
          <w:tab w:val="left" w:pos="5040"/>
        </w:tabs>
        <w:spacing w:line="320" w:lineRule="auto"/>
        <w:ind w:left="720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2.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–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–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(Expense)</w:t>
      </w:r>
    </w:p>
    <w:p w:rsidR="008822CC" w:rsidRDefault="001058B6">
      <w:pPr>
        <w:tabs>
          <w:tab w:val="left" w:pos="1260"/>
          <w:tab w:val="left" w:pos="3321"/>
          <w:tab w:val="right" w:pos="4599"/>
          <w:tab w:val="left" w:pos="5040"/>
        </w:tabs>
        <w:spacing w:line="320" w:lineRule="auto"/>
        <w:ind w:left="720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3.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+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+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(Revenue)</w:t>
      </w:r>
    </w:p>
    <w:p w:rsidR="008822CC" w:rsidRDefault="001058B6">
      <w:pPr>
        <w:tabs>
          <w:tab w:val="left" w:pos="1260"/>
          <w:tab w:val="left" w:pos="3321"/>
          <w:tab w:val="right" w:pos="4599"/>
          <w:tab w:val="left" w:pos="5040"/>
        </w:tabs>
        <w:spacing w:line="320" w:lineRule="auto"/>
        <w:ind w:left="720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4.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–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–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(Dividends)</w:t>
      </w:r>
    </w:p>
    <w:p w:rsidR="008822CC" w:rsidRDefault="008822C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1058B6">
      <w:pPr>
        <w:tabs>
          <w:tab w:val="left" w:pos="720"/>
          <w:tab w:val="left" w:pos="1260"/>
          <w:tab w:val="left" w:pos="1800"/>
          <w:tab w:val="right" w:pos="7200"/>
          <w:tab w:val="right" w:pos="8640"/>
          <w:tab w:val="right" w:pos="999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(b)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1.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Cash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7,000</w:t>
      </w:r>
    </w:p>
    <w:p w:rsidR="008822CC" w:rsidRDefault="001058B6">
      <w:pPr>
        <w:tabs>
          <w:tab w:val="left" w:pos="720"/>
          <w:tab w:val="left" w:pos="1260"/>
          <w:tab w:val="left" w:pos="1800"/>
          <w:tab w:val="right" w:pos="7200"/>
          <w:tab w:val="right" w:pos="8640"/>
          <w:tab w:val="right" w:pos="999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Common Stock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7,000</w:t>
      </w:r>
    </w:p>
    <w:p w:rsidR="008822CC" w:rsidRDefault="001058B6">
      <w:pPr>
        <w:tabs>
          <w:tab w:val="left" w:pos="720"/>
          <w:tab w:val="left" w:pos="1260"/>
          <w:tab w:val="left" w:pos="1800"/>
          <w:tab w:val="right" w:pos="7200"/>
          <w:tab w:val="right" w:pos="8640"/>
          <w:tab w:val="right" w:pos="999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2.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Rent Expense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1,800</w:t>
      </w:r>
    </w:p>
    <w:p w:rsidR="008822CC" w:rsidRDefault="001058B6">
      <w:pPr>
        <w:tabs>
          <w:tab w:val="left" w:pos="720"/>
          <w:tab w:val="left" w:pos="1260"/>
          <w:tab w:val="left" w:pos="1800"/>
          <w:tab w:val="right" w:pos="7200"/>
          <w:tab w:val="right" w:pos="8640"/>
          <w:tab w:val="right" w:pos="999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Cash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1,800</w:t>
      </w:r>
    </w:p>
    <w:p w:rsidR="008822CC" w:rsidRDefault="001058B6">
      <w:pPr>
        <w:tabs>
          <w:tab w:val="left" w:pos="720"/>
          <w:tab w:val="left" w:pos="1260"/>
          <w:tab w:val="left" w:pos="1800"/>
          <w:tab w:val="right" w:pos="7200"/>
          <w:tab w:val="right" w:pos="8640"/>
          <w:tab w:val="right" w:pos="999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3.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Accounts Receivable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6,800</w:t>
      </w:r>
    </w:p>
    <w:p w:rsidR="008822CC" w:rsidRDefault="001058B6">
      <w:pPr>
        <w:tabs>
          <w:tab w:val="left" w:pos="720"/>
          <w:tab w:val="left" w:pos="1260"/>
          <w:tab w:val="left" w:pos="1800"/>
          <w:tab w:val="right" w:pos="7200"/>
          <w:tab w:val="right" w:pos="8640"/>
          <w:tab w:val="right" w:pos="999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Service Revenue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6,800</w:t>
      </w:r>
    </w:p>
    <w:p w:rsidR="008822CC" w:rsidRDefault="001058B6">
      <w:pPr>
        <w:tabs>
          <w:tab w:val="left" w:pos="720"/>
          <w:tab w:val="left" w:pos="1260"/>
          <w:tab w:val="left" w:pos="1800"/>
          <w:tab w:val="right" w:pos="7200"/>
          <w:tab w:val="right" w:pos="8640"/>
          <w:tab w:val="right" w:pos="999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4.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Dividends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800</w:t>
      </w:r>
    </w:p>
    <w:p w:rsidR="008822CC" w:rsidRDefault="001058B6">
      <w:pPr>
        <w:tabs>
          <w:tab w:val="left" w:pos="720"/>
          <w:tab w:val="left" w:pos="1260"/>
          <w:tab w:val="left" w:pos="1800"/>
          <w:tab w:val="right" w:pos="7200"/>
          <w:tab w:val="right" w:pos="8640"/>
          <w:tab w:val="right" w:pos="999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Cash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800</w:t>
      </w:r>
    </w:p>
    <w:p w:rsidR="008822CC" w:rsidRDefault="008822CC">
      <w:pPr>
        <w:spacing w:line="28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8822CC">
      <w:pPr>
        <w:spacing w:line="28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1058B6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lastRenderedPageBreak/>
        <w:t>EXERCISE 2-8B</w:t>
      </w:r>
    </w:p>
    <w:p w:rsidR="008822CC" w:rsidRDefault="008822C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1058B6">
      <w:pPr>
        <w:tabs>
          <w:tab w:val="left" w:pos="720"/>
        </w:tabs>
        <w:spacing w:line="320" w:lineRule="auto"/>
        <w:ind w:left="720" w:hanging="720"/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1.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 xml:space="preserve">False. The general ledger contains all the asset, liability, </w:t>
      </w:r>
      <w:r>
        <w:rPr>
          <w:rFonts w:ascii="Liberation Sans" w:eastAsia="Liberation Sans" w:hAnsi="Liberation Sans" w:cs="Liberation Sans"/>
          <w:b/>
          <w:i/>
          <w:sz w:val="28"/>
          <w:szCs w:val="28"/>
        </w:rPr>
        <w:t xml:space="preserve">and 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>stockholders’</w:t>
      </w:r>
      <w:r>
        <w:rPr>
          <w:rFonts w:ascii="Liberation Sans" w:eastAsia="Liberation Sans" w:hAnsi="Liberation Sans" w:cs="Liberation Sans"/>
          <w:b/>
          <w:i/>
          <w:sz w:val="28"/>
          <w:szCs w:val="28"/>
        </w:rPr>
        <w:t xml:space="preserve"> equity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 xml:space="preserve"> accounts.</w:t>
      </w:r>
    </w:p>
    <w:p w:rsidR="008822CC" w:rsidRDefault="001058B6">
      <w:pPr>
        <w:tabs>
          <w:tab w:val="left" w:pos="720"/>
        </w:tabs>
        <w:spacing w:line="320" w:lineRule="auto"/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2.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True.</w:t>
      </w:r>
    </w:p>
    <w:p w:rsidR="008822CC" w:rsidRDefault="001058B6">
      <w:pPr>
        <w:tabs>
          <w:tab w:val="left" w:pos="720"/>
        </w:tabs>
        <w:spacing w:line="320" w:lineRule="auto"/>
        <w:ind w:left="720" w:hanging="720"/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3.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 xml:space="preserve">False. The accounts in the general ledger are arranged in </w:t>
      </w:r>
      <w:r>
        <w:rPr>
          <w:rFonts w:ascii="Liberation Sans" w:eastAsia="Liberation Sans" w:hAnsi="Liberation Sans" w:cs="Liberation Sans"/>
          <w:b/>
          <w:i/>
          <w:sz w:val="28"/>
          <w:szCs w:val="28"/>
        </w:rPr>
        <w:t>financial statement order: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 xml:space="preserve"> first the assets, then the liabilities, common stock, retained earnings, dividends, revenues, and expenses.</w:t>
      </w:r>
    </w:p>
    <w:p w:rsidR="008822CC" w:rsidRDefault="001058B6">
      <w:pPr>
        <w:tabs>
          <w:tab w:val="left" w:pos="720"/>
        </w:tabs>
        <w:spacing w:line="320" w:lineRule="auto"/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4.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True.</w:t>
      </w:r>
    </w:p>
    <w:p w:rsidR="008822CC" w:rsidRDefault="001058B6">
      <w:pPr>
        <w:tabs>
          <w:tab w:val="left" w:pos="720"/>
        </w:tabs>
        <w:spacing w:line="320" w:lineRule="auto"/>
        <w:ind w:left="720" w:hanging="720"/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5.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False. The general ledger is not a book of original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 xml:space="preserve"> entry; transactions are first recorded in the general journal, then in the general ledger.</w:t>
      </w:r>
    </w:p>
    <w:p w:rsidR="008822CC" w:rsidRDefault="008822CC">
      <w:pPr>
        <w:tabs>
          <w:tab w:val="left" w:pos="720"/>
        </w:tabs>
        <w:spacing w:line="320" w:lineRule="auto"/>
        <w:ind w:left="720" w:hanging="720"/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8822C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8822C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8822C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8822C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8822C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8822C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8822C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8822C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8822C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8822C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8822C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8822C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8822C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8822C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8822C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8822C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8822C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8822C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8822C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8822C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1058B6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lastRenderedPageBreak/>
        <w:t>EXERCISE 2-9B</w:t>
      </w:r>
    </w:p>
    <w:p w:rsidR="008822CC" w:rsidRDefault="001058B6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(a)</w:t>
      </w:r>
    </w:p>
    <w:p w:rsidR="008822CC" w:rsidRDefault="008822C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8822C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  <w:sectPr w:rsidR="008822CC">
          <w:type w:val="continuous"/>
          <w:pgSz w:w="12240" w:h="15840"/>
          <w:pgMar w:top="720" w:right="360" w:bottom="907" w:left="1440" w:header="720" w:footer="907" w:gutter="0"/>
          <w:cols w:space="720"/>
        </w:sectPr>
      </w:pPr>
    </w:p>
    <w:p w:rsidR="008822CC" w:rsidRDefault="008822CC">
      <w:pPr>
        <w:widowControl w:val="0"/>
        <w:spacing w:line="276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tbl>
      <w:tblPr>
        <w:tblStyle w:val="a2"/>
        <w:tblW w:w="4560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2280"/>
        <w:gridCol w:w="2280"/>
      </w:tblGrid>
      <w:tr w:rsidR="008822CC">
        <w:tc>
          <w:tcPr>
            <w:tcW w:w="4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right" w:pos="2250"/>
              </w:tabs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Cash</w:t>
            </w:r>
          </w:p>
        </w:tc>
      </w:tr>
      <w:tr w:rsidR="008822CC">
        <w:tc>
          <w:tcPr>
            <w:tcW w:w="228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8822CC" w:rsidRDefault="001058B6">
            <w:pPr>
              <w:tabs>
                <w:tab w:val="right" w:pos="1005"/>
                <w:tab w:val="right" w:pos="2250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Aug.   1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>6,000 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8822CC" w:rsidRDefault="001058B6">
            <w:pPr>
              <w:tabs>
                <w:tab w:val="right" w:pos="2250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 Aug. 12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>3,000</w:t>
            </w:r>
          </w:p>
        </w:tc>
      </w:tr>
      <w:tr w:rsidR="008822CC">
        <w:tc>
          <w:tcPr>
            <w:tcW w:w="2280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8822CC" w:rsidRDefault="001058B6">
            <w:pPr>
              <w:tabs>
                <w:tab w:val="right" w:pos="1005"/>
                <w:tab w:val="right" w:pos="2250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>10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>2,800 </w:t>
            </w:r>
          </w:p>
        </w:tc>
        <w:tc>
          <w:tcPr>
            <w:tcW w:w="22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8822CC" w:rsidRDefault="008822CC">
            <w:pPr>
              <w:tabs>
                <w:tab w:val="right" w:pos="2250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</w:tr>
      <w:tr w:rsidR="008822CC">
        <w:tc>
          <w:tcPr>
            <w:tcW w:w="22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822CC" w:rsidRDefault="001058B6">
            <w:pPr>
              <w:tabs>
                <w:tab w:val="right" w:pos="1014"/>
                <w:tab w:val="right" w:pos="2250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>31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 xml:space="preserve">   900 </w:t>
            </w:r>
          </w:p>
        </w:tc>
        <w:tc>
          <w:tcPr>
            <w:tcW w:w="22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822CC" w:rsidRDefault="008822CC">
            <w:pPr>
              <w:tabs>
                <w:tab w:val="right" w:pos="2250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</w:tr>
      <w:tr w:rsidR="008822CC">
        <w:tc>
          <w:tcPr>
            <w:tcW w:w="228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8822CC" w:rsidRDefault="001058B6">
            <w:pPr>
              <w:tabs>
                <w:tab w:val="right" w:pos="1005"/>
                <w:tab w:val="right" w:pos="2250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Bal.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>6,700 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8822CC" w:rsidRDefault="008822CC">
            <w:pPr>
              <w:tabs>
                <w:tab w:val="right" w:pos="2250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</w:tr>
    </w:tbl>
    <w:p w:rsidR="008822CC" w:rsidRDefault="008822C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8822C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tbl>
      <w:tblPr>
        <w:tblStyle w:val="a3"/>
        <w:tblW w:w="4560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2280"/>
        <w:gridCol w:w="2280"/>
      </w:tblGrid>
      <w:tr w:rsidR="008822CC">
        <w:tc>
          <w:tcPr>
            <w:tcW w:w="4560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8822CC" w:rsidRDefault="001058B6">
            <w:pPr>
              <w:tabs>
                <w:tab w:val="right" w:pos="2250"/>
              </w:tabs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Accounts Receivable</w:t>
            </w:r>
          </w:p>
        </w:tc>
      </w:tr>
      <w:tr w:rsidR="008822CC">
        <w:tc>
          <w:tcPr>
            <w:tcW w:w="22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822CC" w:rsidRDefault="001058B6">
            <w:pPr>
              <w:tabs>
                <w:tab w:val="right" w:pos="2250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Aug. 25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1,500 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822CC" w:rsidRDefault="001058B6">
            <w:pPr>
              <w:tabs>
                <w:tab w:val="right" w:pos="2250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 Aug. 31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 xml:space="preserve">   900</w:t>
            </w:r>
          </w:p>
        </w:tc>
      </w:tr>
      <w:tr w:rsidR="008822CC">
        <w:tc>
          <w:tcPr>
            <w:tcW w:w="228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8822CC" w:rsidRDefault="001058B6">
            <w:pPr>
              <w:tabs>
                <w:tab w:val="right" w:pos="2250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Bal.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 xml:space="preserve">   600 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8822CC" w:rsidRDefault="008822CC">
            <w:pPr>
              <w:tabs>
                <w:tab w:val="right" w:pos="2250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</w:tr>
    </w:tbl>
    <w:p w:rsidR="008822CC" w:rsidRDefault="008822C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8822C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tbl>
      <w:tblPr>
        <w:tblStyle w:val="a4"/>
        <w:tblW w:w="4560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2280"/>
        <w:gridCol w:w="2280"/>
      </w:tblGrid>
      <w:tr w:rsidR="008822CC">
        <w:tc>
          <w:tcPr>
            <w:tcW w:w="4560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8822CC" w:rsidRDefault="001058B6">
            <w:pPr>
              <w:tabs>
                <w:tab w:val="right" w:pos="2250"/>
              </w:tabs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Equipment</w:t>
            </w:r>
          </w:p>
        </w:tc>
      </w:tr>
      <w:tr w:rsidR="008822CC">
        <w:tc>
          <w:tcPr>
            <w:tcW w:w="228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8822CC" w:rsidRDefault="001058B6">
            <w:pPr>
              <w:tabs>
                <w:tab w:val="right" w:pos="2250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Aug. 12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>5,000 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8822CC" w:rsidRDefault="008822CC">
            <w:pPr>
              <w:tabs>
                <w:tab w:val="right" w:pos="2250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</w:tr>
      <w:tr w:rsidR="008822CC">
        <w:tc>
          <w:tcPr>
            <w:tcW w:w="4560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8822CC" w:rsidRDefault="001058B6">
            <w:pPr>
              <w:tabs>
                <w:tab w:val="right" w:pos="2250"/>
              </w:tabs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Notes Payable</w:t>
            </w:r>
          </w:p>
        </w:tc>
      </w:tr>
      <w:tr w:rsidR="008822CC">
        <w:tc>
          <w:tcPr>
            <w:tcW w:w="228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8822CC" w:rsidRDefault="008822CC">
            <w:pPr>
              <w:tabs>
                <w:tab w:val="right" w:pos="2250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8822CC" w:rsidRDefault="001058B6">
            <w:pPr>
              <w:tabs>
                <w:tab w:val="right" w:pos="2250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 Aug. 12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>2,000</w:t>
            </w:r>
          </w:p>
        </w:tc>
      </w:tr>
    </w:tbl>
    <w:p w:rsidR="008822CC" w:rsidRDefault="008822C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8822CC">
      <w:pPr>
        <w:spacing w:after="60"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tbl>
      <w:tblPr>
        <w:tblStyle w:val="a5"/>
        <w:tblW w:w="4560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2280"/>
        <w:gridCol w:w="2280"/>
      </w:tblGrid>
      <w:tr w:rsidR="008822CC">
        <w:tc>
          <w:tcPr>
            <w:tcW w:w="4560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8822CC" w:rsidRDefault="001058B6">
            <w:pPr>
              <w:tabs>
                <w:tab w:val="right" w:pos="1005"/>
                <w:tab w:val="right" w:pos="2250"/>
              </w:tabs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Common Stock</w:t>
            </w:r>
          </w:p>
        </w:tc>
      </w:tr>
      <w:tr w:rsidR="008822CC">
        <w:tc>
          <w:tcPr>
            <w:tcW w:w="228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8822CC" w:rsidRDefault="008822CC">
            <w:pPr>
              <w:tabs>
                <w:tab w:val="right" w:pos="1005"/>
                <w:tab w:val="right" w:pos="2250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8822CC" w:rsidRDefault="001058B6">
            <w:pPr>
              <w:tabs>
                <w:tab w:val="right" w:pos="1095"/>
                <w:tab w:val="right" w:pos="2250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 Aug.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 xml:space="preserve">  1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>6,000</w:t>
            </w:r>
          </w:p>
        </w:tc>
      </w:tr>
    </w:tbl>
    <w:p w:rsidR="008822CC" w:rsidRDefault="008822C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8822CC">
      <w:pPr>
        <w:spacing w:after="20"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tbl>
      <w:tblPr>
        <w:tblStyle w:val="a6"/>
        <w:tblW w:w="4560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2280"/>
        <w:gridCol w:w="2280"/>
      </w:tblGrid>
      <w:tr w:rsidR="008822CC">
        <w:tc>
          <w:tcPr>
            <w:tcW w:w="4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right" w:pos="2250"/>
              </w:tabs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Service Revenue</w:t>
            </w:r>
          </w:p>
        </w:tc>
      </w:tr>
      <w:tr w:rsidR="008822CC">
        <w:tc>
          <w:tcPr>
            <w:tcW w:w="228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8822CC" w:rsidRDefault="008822CC">
            <w:pPr>
              <w:tabs>
                <w:tab w:val="right" w:pos="2250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8822CC" w:rsidRDefault="001058B6">
            <w:pPr>
              <w:tabs>
                <w:tab w:val="right" w:pos="1095"/>
                <w:tab w:val="right" w:pos="2250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 Aug.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>10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>2,800</w:t>
            </w:r>
          </w:p>
        </w:tc>
      </w:tr>
      <w:tr w:rsidR="008822CC">
        <w:tc>
          <w:tcPr>
            <w:tcW w:w="22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8822CC" w:rsidRDefault="008822CC">
            <w:pPr>
              <w:tabs>
                <w:tab w:val="right" w:pos="2250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822CC" w:rsidRDefault="001058B6">
            <w:pPr>
              <w:tabs>
                <w:tab w:val="right" w:pos="1095"/>
                <w:tab w:val="right" w:pos="2250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>25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>1,500</w:t>
            </w:r>
          </w:p>
        </w:tc>
      </w:tr>
      <w:tr w:rsidR="008822CC">
        <w:tc>
          <w:tcPr>
            <w:tcW w:w="228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8822CC" w:rsidRDefault="008822CC">
            <w:pPr>
              <w:tabs>
                <w:tab w:val="right" w:pos="2250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8822CC" w:rsidRDefault="001058B6">
            <w:pPr>
              <w:tabs>
                <w:tab w:val="right" w:pos="1095"/>
                <w:tab w:val="right" w:pos="2250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 Bal.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>4,300</w:t>
            </w:r>
          </w:p>
        </w:tc>
      </w:tr>
    </w:tbl>
    <w:p w:rsidR="008822CC" w:rsidRDefault="008822C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8822C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  <w:sectPr w:rsidR="008822CC">
          <w:type w:val="continuous"/>
          <w:pgSz w:w="12240" w:h="15840"/>
          <w:pgMar w:top="720" w:right="360" w:bottom="907" w:left="1440" w:header="720" w:footer="907" w:gutter="0"/>
          <w:cols w:num="2" w:space="720" w:equalWidth="0">
            <w:col w:w="4860" w:space="720"/>
            <w:col w:w="4860" w:space="0"/>
          </w:cols>
        </w:sectPr>
      </w:pPr>
    </w:p>
    <w:p w:rsidR="008822CC" w:rsidRDefault="008822CC">
      <w:pPr>
        <w:tabs>
          <w:tab w:val="center" w:pos="527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1058B6">
      <w:pPr>
        <w:tabs>
          <w:tab w:val="center" w:pos="527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(b)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>WILL POST, INVESTMENT BROKER</w:t>
      </w:r>
    </w:p>
    <w:p w:rsidR="008822CC" w:rsidRDefault="001058B6">
      <w:pPr>
        <w:tabs>
          <w:tab w:val="center" w:pos="527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Trial Balance</w:t>
      </w:r>
    </w:p>
    <w:p w:rsidR="008822CC" w:rsidRDefault="001058B6">
      <w:pPr>
        <w:tabs>
          <w:tab w:val="center" w:pos="527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 xml:space="preserve">August 31, </w:t>
      </w:r>
      <w:bookmarkStart w:id="0" w:name="_GoBack"/>
      <w:r w:rsidR="00BA5E89">
        <w:rPr>
          <w:rFonts w:ascii="Liberation Sans" w:eastAsia="Liberation Sans" w:hAnsi="Liberation Sans" w:cs="Liberation Sans"/>
          <w:b/>
          <w:sz w:val="28"/>
          <w:szCs w:val="28"/>
        </w:rPr>
        <w:t>2020</w:t>
      </w:r>
      <w:bookmarkEnd w:id="0"/>
    </w:p>
    <w:p w:rsidR="008822CC" w:rsidRDefault="001058B6">
      <w:pPr>
        <w:tabs>
          <w:tab w:val="left" w:pos="600"/>
          <w:tab w:val="right" w:pos="9940"/>
        </w:tabs>
        <w:spacing w:line="140" w:lineRule="auto"/>
        <w:rPr>
          <w:rFonts w:ascii="Liberation Sans" w:eastAsia="Liberation Sans" w:hAnsi="Liberation Sans" w:cs="Liberation Sans"/>
          <w:b/>
          <w:sz w:val="28"/>
          <w:szCs w:val="28"/>
          <w:u w:val="single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ab/>
      </w:r>
    </w:p>
    <w:p w:rsidR="008822CC" w:rsidRDefault="008822CC">
      <w:pPr>
        <w:tabs>
          <w:tab w:val="left" w:pos="600"/>
          <w:tab w:val="right" w:pos="9940"/>
        </w:tabs>
        <w:spacing w:line="120" w:lineRule="auto"/>
        <w:rPr>
          <w:rFonts w:ascii="Liberation Sans" w:eastAsia="Liberation Sans" w:hAnsi="Liberation Sans" w:cs="Liberation Sans"/>
          <w:b/>
          <w:sz w:val="28"/>
          <w:szCs w:val="28"/>
          <w:u w:val="single"/>
        </w:rPr>
      </w:pPr>
    </w:p>
    <w:p w:rsidR="008822CC" w:rsidRDefault="001058B6">
      <w:pPr>
        <w:tabs>
          <w:tab w:val="right" w:pos="7085"/>
          <w:tab w:val="left" w:pos="7560"/>
          <w:tab w:val="left" w:pos="8388"/>
          <w:tab w:val="left" w:pos="8973"/>
          <w:tab w:val="left" w:pos="9081"/>
          <w:tab w:val="left" w:pos="9981"/>
        </w:tabs>
        <w:spacing w:line="320" w:lineRule="auto"/>
        <w:ind w:left="-15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ab/>
        <w:t>Debit</w:t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ab/>
        <w:t>Credit</w:t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ab/>
      </w:r>
    </w:p>
    <w:p w:rsidR="008822CC" w:rsidRDefault="001058B6">
      <w:pPr>
        <w:tabs>
          <w:tab w:val="left" w:pos="600"/>
          <w:tab w:val="right" w:pos="7080"/>
          <w:tab w:val="right" w:pos="837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Cash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color w:val="FFFFFF"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>$  6,700</w:t>
      </w:r>
    </w:p>
    <w:p w:rsidR="008822CC" w:rsidRDefault="001058B6">
      <w:pPr>
        <w:tabs>
          <w:tab w:val="left" w:pos="600"/>
          <w:tab w:val="right" w:pos="7080"/>
          <w:tab w:val="right" w:pos="837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Accounts Receivable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600</w:t>
      </w:r>
    </w:p>
    <w:p w:rsidR="008822CC" w:rsidRDefault="001058B6">
      <w:pPr>
        <w:tabs>
          <w:tab w:val="left" w:pos="600"/>
          <w:tab w:val="right" w:pos="7080"/>
          <w:tab w:val="right" w:pos="837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Equipment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5,000</w:t>
      </w:r>
    </w:p>
    <w:p w:rsidR="008822CC" w:rsidRDefault="001058B6">
      <w:pPr>
        <w:tabs>
          <w:tab w:val="left" w:pos="600"/>
          <w:tab w:val="right" w:pos="7080"/>
          <w:tab w:val="right" w:pos="837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Notes Payable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$  2,000</w:t>
      </w:r>
    </w:p>
    <w:p w:rsidR="008822CC" w:rsidRDefault="001058B6">
      <w:pPr>
        <w:tabs>
          <w:tab w:val="left" w:pos="600"/>
          <w:tab w:val="right" w:pos="7080"/>
          <w:tab w:val="right" w:pos="837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Common Stock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6,000</w:t>
      </w:r>
    </w:p>
    <w:p w:rsidR="008822CC" w:rsidRDefault="001058B6">
      <w:pPr>
        <w:tabs>
          <w:tab w:val="left" w:pos="600"/>
          <w:tab w:val="right" w:pos="7080"/>
          <w:tab w:val="right" w:pos="8370"/>
          <w:tab w:val="right" w:pos="9940"/>
        </w:tabs>
        <w:spacing w:line="320" w:lineRule="auto"/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Service Revenue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             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 xml:space="preserve">    4,300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</w:p>
    <w:p w:rsidR="008822CC" w:rsidRDefault="001058B6">
      <w:pPr>
        <w:tabs>
          <w:tab w:val="right" w:pos="837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  <w:u w:val="single"/>
        </w:rPr>
      </w:pPr>
      <w:r>
        <w:rPr>
          <w:rFonts w:ascii="Liberation Sans" w:eastAsia="Liberation Sans" w:hAnsi="Liberation Sans" w:cs="Liberation Sans"/>
          <w:b/>
          <w:color w:val="FFFFFF"/>
          <w:sz w:val="28"/>
          <w:szCs w:val="28"/>
          <w:u w:val="single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$12,300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$12,300</w:t>
      </w:r>
    </w:p>
    <w:p w:rsidR="008822CC" w:rsidRDefault="001058B6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br w:type="page"/>
      </w:r>
      <w:r>
        <w:rPr>
          <w:rFonts w:ascii="Liberation Sans" w:eastAsia="Liberation Sans" w:hAnsi="Liberation Sans" w:cs="Liberation Sans"/>
          <w:b/>
          <w:sz w:val="28"/>
          <w:szCs w:val="28"/>
        </w:rPr>
        <w:lastRenderedPageBreak/>
        <w:t>EXERCISE 2-10B</w:t>
      </w:r>
    </w:p>
    <w:p w:rsidR="008822CC" w:rsidRDefault="001058B6">
      <w:pPr>
        <w:tabs>
          <w:tab w:val="center" w:pos="4965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(a)</w:t>
      </w:r>
    </w:p>
    <w:p w:rsidR="008822CC" w:rsidRDefault="001058B6">
      <w:pPr>
        <w:tabs>
          <w:tab w:val="center" w:pos="4965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General Journal</w:t>
      </w:r>
    </w:p>
    <w:tbl>
      <w:tblPr>
        <w:tblStyle w:val="a7"/>
        <w:tblW w:w="10005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1005"/>
        <w:gridCol w:w="270"/>
        <w:gridCol w:w="4950"/>
        <w:gridCol w:w="270"/>
        <w:gridCol w:w="630"/>
        <w:gridCol w:w="360"/>
        <w:gridCol w:w="1080"/>
        <w:gridCol w:w="360"/>
        <w:gridCol w:w="1080"/>
      </w:tblGrid>
      <w:tr w:rsidR="008822CC">
        <w:tc>
          <w:tcPr>
            <w:tcW w:w="1005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8822CC" w:rsidRDefault="001058B6">
            <w:pPr>
              <w:tabs>
                <w:tab w:val="right" w:pos="930"/>
              </w:tabs>
              <w:spacing w:before="40" w:after="40" w:line="320" w:lineRule="auto"/>
              <w:ind w:left="-101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Date</w:t>
            </w:r>
          </w:p>
        </w:tc>
        <w:tc>
          <w:tcPr>
            <w:tcW w:w="270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8822CC" w:rsidRDefault="008822CC">
            <w:pPr>
              <w:spacing w:before="40" w:after="40"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8822CC" w:rsidRDefault="001058B6">
            <w:pPr>
              <w:tabs>
                <w:tab w:val="left" w:pos="342"/>
                <w:tab w:val="left" w:pos="1062"/>
              </w:tabs>
              <w:spacing w:before="40" w:after="40" w:line="320" w:lineRule="auto"/>
              <w:ind w:left="-109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Account Titles and Explanation</w:t>
            </w:r>
          </w:p>
        </w:tc>
        <w:tc>
          <w:tcPr>
            <w:tcW w:w="270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8822CC" w:rsidRDefault="008822CC">
            <w:pPr>
              <w:spacing w:before="40" w:after="40"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8822CC" w:rsidRDefault="001058B6">
            <w:pPr>
              <w:spacing w:before="40" w:after="40" w:line="320" w:lineRule="auto"/>
              <w:ind w:left="-129" w:right="-108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Ref.</w:t>
            </w:r>
          </w:p>
        </w:tc>
        <w:tc>
          <w:tcPr>
            <w:tcW w:w="360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8822CC" w:rsidRDefault="008822CC">
            <w:pPr>
              <w:spacing w:before="40" w:after="40"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8822CC" w:rsidRDefault="001058B6">
            <w:pPr>
              <w:spacing w:before="40" w:after="40" w:line="320" w:lineRule="auto"/>
              <w:ind w:left="-101" w:right="-93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Debit</w:t>
            </w:r>
          </w:p>
        </w:tc>
        <w:tc>
          <w:tcPr>
            <w:tcW w:w="360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8822CC" w:rsidRDefault="008822CC">
            <w:pPr>
              <w:spacing w:before="40" w:after="40"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8822CC" w:rsidRDefault="001058B6">
            <w:pPr>
              <w:spacing w:before="40" w:after="40" w:line="320" w:lineRule="auto"/>
              <w:ind w:left="-108" w:right="-83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Credit</w:t>
            </w:r>
          </w:p>
        </w:tc>
      </w:tr>
      <w:tr w:rsidR="008822CC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ind w:left="-93" w:righ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Apr.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>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left" w:pos="342"/>
                <w:tab w:val="right" w:pos="493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Cash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</w:r>
          </w:p>
          <w:p w:rsidR="008822CC" w:rsidRDefault="001058B6">
            <w:pPr>
              <w:tabs>
                <w:tab w:val="left" w:pos="342"/>
                <w:tab w:val="left" w:pos="702"/>
                <w:tab w:val="right" w:pos="493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>Common Stock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</w:r>
          </w:p>
          <w:p w:rsidR="008822CC" w:rsidRDefault="001058B6">
            <w:pPr>
              <w:tabs>
                <w:tab w:val="left" w:pos="342"/>
                <w:tab w:val="left" w:pos="702"/>
                <w:tab w:val="right" w:pos="493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 xml:space="preserve">(Issued shares of stock </w:t>
            </w:r>
          </w:p>
          <w:p w:rsidR="008822CC" w:rsidRDefault="001058B6">
            <w:pPr>
              <w:tabs>
                <w:tab w:val="left" w:pos="342"/>
                <w:tab w:val="left" w:pos="702"/>
                <w:tab w:val="right" w:pos="493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 xml:space="preserve"> for cash)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ind w:left="-108" w:right="36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18,000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-18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left="-117" w:right="18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  <w:p w:rsidR="008822CC" w:rsidRDefault="001058B6">
            <w:pPr>
              <w:spacing w:line="320" w:lineRule="auto"/>
              <w:ind w:left="-117" w:right="18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18,000</w:t>
            </w:r>
          </w:p>
        </w:tc>
      </w:tr>
      <w:tr w:rsidR="008822CC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left="-93" w:righ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tabs>
                <w:tab w:val="left" w:pos="342"/>
                <w:tab w:val="left" w:pos="702"/>
                <w:tab w:val="right" w:pos="493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36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-18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left="-117" w:right="18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</w:tr>
      <w:tr w:rsidR="008822CC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left" w:pos="537"/>
              </w:tabs>
              <w:spacing w:line="320" w:lineRule="auto"/>
              <w:ind w:left="-93" w:righ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>12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left" w:pos="342"/>
                <w:tab w:val="right" w:pos="493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Cash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</w:r>
          </w:p>
          <w:p w:rsidR="008822CC" w:rsidRDefault="001058B6">
            <w:pPr>
              <w:tabs>
                <w:tab w:val="left" w:pos="342"/>
                <w:tab w:val="left" w:pos="702"/>
                <w:tab w:val="right" w:pos="493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>Service Revenue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</w:r>
          </w:p>
          <w:p w:rsidR="008822CC" w:rsidRDefault="001058B6">
            <w:pPr>
              <w:tabs>
                <w:tab w:val="left" w:pos="342"/>
                <w:tab w:val="left" w:pos="702"/>
                <w:tab w:val="right" w:pos="493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 xml:space="preserve">(Received cash for </w:t>
            </w:r>
          </w:p>
          <w:p w:rsidR="008822CC" w:rsidRDefault="001058B6">
            <w:pPr>
              <w:tabs>
                <w:tab w:val="left" w:pos="342"/>
                <w:tab w:val="left" w:pos="702"/>
                <w:tab w:val="right" w:pos="493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 xml:space="preserve"> services performed)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ind w:right="36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800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-18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left="-117" w:right="18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  <w:p w:rsidR="008822CC" w:rsidRDefault="001058B6">
            <w:pPr>
              <w:spacing w:line="320" w:lineRule="auto"/>
              <w:ind w:left="-117" w:right="18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800</w:t>
            </w:r>
          </w:p>
        </w:tc>
      </w:tr>
      <w:tr w:rsidR="008822CC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tabs>
                <w:tab w:val="left" w:pos="717"/>
              </w:tabs>
              <w:spacing w:line="320" w:lineRule="auto"/>
              <w:ind w:left="-93" w:righ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tabs>
                <w:tab w:val="left" w:pos="342"/>
                <w:tab w:val="left" w:pos="702"/>
                <w:tab w:val="right" w:pos="493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36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-18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left="-117" w:right="18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</w:tr>
      <w:tr w:rsidR="008822CC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left" w:pos="537"/>
              </w:tabs>
              <w:spacing w:line="320" w:lineRule="auto"/>
              <w:ind w:left="-93" w:righ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>15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left" w:pos="342"/>
                <w:tab w:val="left" w:pos="702"/>
                <w:tab w:val="right" w:pos="493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Salaries and Wages Expense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</w:r>
          </w:p>
          <w:p w:rsidR="008822CC" w:rsidRDefault="001058B6">
            <w:pPr>
              <w:tabs>
                <w:tab w:val="left" w:pos="342"/>
                <w:tab w:val="left" w:pos="702"/>
                <w:tab w:val="right" w:pos="493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>Cash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</w:r>
          </w:p>
          <w:p w:rsidR="008822CC" w:rsidRDefault="001058B6">
            <w:pPr>
              <w:tabs>
                <w:tab w:val="left" w:pos="342"/>
                <w:tab w:val="left" w:pos="702"/>
                <w:tab w:val="right" w:pos="493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>(Paid salaries to date)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ind w:right="36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700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-18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left="-117" w:right="18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  <w:p w:rsidR="008822CC" w:rsidRDefault="001058B6">
            <w:pPr>
              <w:spacing w:line="320" w:lineRule="auto"/>
              <w:ind w:left="-117" w:right="18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700</w:t>
            </w:r>
          </w:p>
        </w:tc>
      </w:tr>
      <w:tr w:rsidR="008822CC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left="-93" w:righ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tabs>
                <w:tab w:val="left" w:pos="342"/>
                <w:tab w:val="left" w:pos="702"/>
                <w:tab w:val="right" w:pos="493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36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-18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left="-117" w:right="18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</w:tr>
      <w:tr w:rsidR="008822CC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left" w:pos="537"/>
              </w:tabs>
              <w:spacing w:line="320" w:lineRule="auto"/>
              <w:ind w:left="-93" w:righ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>25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left" w:pos="342"/>
                <w:tab w:val="left" w:pos="702"/>
                <w:tab w:val="right" w:pos="493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Accounts Payable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</w:r>
          </w:p>
          <w:p w:rsidR="008822CC" w:rsidRDefault="001058B6">
            <w:pPr>
              <w:tabs>
                <w:tab w:val="left" w:pos="342"/>
                <w:tab w:val="left" w:pos="702"/>
                <w:tab w:val="right" w:pos="493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>Cash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</w:r>
          </w:p>
          <w:p w:rsidR="008822CC" w:rsidRDefault="001058B6">
            <w:pPr>
              <w:tabs>
                <w:tab w:val="left" w:pos="342"/>
                <w:tab w:val="left" w:pos="702"/>
                <w:tab w:val="right" w:pos="493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>(Paid creditors on account)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ind w:right="36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1,400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-18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left="-117" w:right="18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  <w:p w:rsidR="008822CC" w:rsidRDefault="001058B6">
            <w:pPr>
              <w:spacing w:line="320" w:lineRule="auto"/>
              <w:ind w:left="-117" w:right="18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1,400</w:t>
            </w:r>
          </w:p>
        </w:tc>
      </w:tr>
      <w:tr w:rsidR="008822CC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left="-93" w:righ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tabs>
                <w:tab w:val="left" w:pos="342"/>
                <w:tab w:val="left" w:pos="702"/>
                <w:tab w:val="right" w:pos="493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36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-18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left="-117" w:right="18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</w:tr>
      <w:tr w:rsidR="008822CC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left" w:pos="537"/>
              </w:tabs>
              <w:spacing w:line="320" w:lineRule="auto"/>
              <w:ind w:left="-93" w:righ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>29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left" w:pos="342"/>
                <w:tab w:val="right" w:pos="493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Cash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</w:r>
          </w:p>
          <w:p w:rsidR="008822CC" w:rsidRDefault="001058B6">
            <w:pPr>
              <w:tabs>
                <w:tab w:val="left" w:pos="342"/>
                <w:tab w:val="left" w:pos="702"/>
                <w:tab w:val="right" w:pos="493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>Accounts Receivable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</w:r>
          </w:p>
          <w:p w:rsidR="008822CC" w:rsidRDefault="001058B6">
            <w:pPr>
              <w:tabs>
                <w:tab w:val="left" w:pos="342"/>
                <w:tab w:val="left" w:pos="702"/>
                <w:tab w:val="right" w:pos="493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 xml:space="preserve">(Received cash in payment </w:t>
            </w:r>
          </w:p>
          <w:p w:rsidR="008822CC" w:rsidRDefault="001058B6">
            <w:pPr>
              <w:tabs>
                <w:tab w:val="left" w:pos="342"/>
                <w:tab w:val="left" w:pos="702"/>
                <w:tab w:val="right" w:pos="493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 xml:space="preserve"> of account)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ind w:right="36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700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-18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left="-117" w:right="18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  <w:p w:rsidR="008822CC" w:rsidRDefault="001058B6">
            <w:pPr>
              <w:spacing w:line="320" w:lineRule="auto"/>
              <w:ind w:left="-117" w:right="18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700</w:t>
            </w:r>
          </w:p>
        </w:tc>
      </w:tr>
      <w:tr w:rsidR="008822CC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left="-93" w:righ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tabs>
                <w:tab w:val="left" w:pos="342"/>
                <w:tab w:val="left" w:pos="702"/>
                <w:tab w:val="right" w:pos="493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36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-18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left="-117" w:right="18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</w:tr>
      <w:tr w:rsidR="008822CC"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left" w:pos="537"/>
              </w:tabs>
              <w:spacing w:line="320" w:lineRule="auto"/>
              <w:ind w:left="-93" w:righ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>30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left" w:pos="342"/>
                <w:tab w:val="right" w:pos="493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Cash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lastRenderedPageBreak/>
              <w:tab/>
            </w:r>
          </w:p>
          <w:p w:rsidR="008822CC" w:rsidRDefault="001058B6">
            <w:pPr>
              <w:tabs>
                <w:tab w:val="left" w:pos="342"/>
                <w:tab w:val="left" w:pos="702"/>
                <w:tab w:val="right" w:pos="493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>Unearned Service Revenue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</w:r>
          </w:p>
          <w:p w:rsidR="008822CC" w:rsidRDefault="001058B6">
            <w:pPr>
              <w:tabs>
                <w:tab w:val="left" w:pos="342"/>
                <w:tab w:val="left" w:pos="702"/>
                <w:tab w:val="right" w:pos="493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 xml:space="preserve">(Received cash for future </w:t>
            </w:r>
          </w:p>
          <w:p w:rsidR="008822CC" w:rsidRDefault="001058B6">
            <w:pPr>
              <w:tabs>
                <w:tab w:val="left" w:pos="342"/>
                <w:tab w:val="left" w:pos="702"/>
                <w:tab w:val="right" w:pos="493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 xml:space="preserve"> services)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ind w:right="36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1,200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-18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left="-117" w:right="18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  <w:p w:rsidR="008822CC" w:rsidRDefault="001058B6">
            <w:pPr>
              <w:spacing w:line="320" w:lineRule="auto"/>
              <w:ind w:left="-117" w:right="18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lastRenderedPageBreak/>
              <w:t>1,200</w:t>
            </w:r>
          </w:p>
        </w:tc>
      </w:tr>
    </w:tbl>
    <w:p w:rsidR="008822CC" w:rsidRDefault="001058B6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lastRenderedPageBreak/>
        <w:br w:type="page"/>
      </w:r>
      <w:r>
        <w:rPr>
          <w:rFonts w:ascii="Liberation Sans" w:eastAsia="Liberation Sans" w:hAnsi="Liberation Sans" w:cs="Liberation Sans"/>
          <w:b/>
          <w:sz w:val="28"/>
          <w:szCs w:val="28"/>
        </w:rPr>
        <w:lastRenderedPageBreak/>
        <w:t>EXERCISE 2-10B (Continued)</w:t>
      </w:r>
    </w:p>
    <w:p w:rsidR="008822CC" w:rsidRDefault="008822C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1058B6">
      <w:pPr>
        <w:tabs>
          <w:tab w:val="center" w:pos="527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(b)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GARFUNKLE LANDSCAPING COMPANY</w:t>
      </w:r>
    </w:p>
    <w:p w:rsidR="008822CC" w:rsidRDefault="001058B6">
      <w:pPr>
        <w:tabs>
          <w:tab w:val="center" w:pos="527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Trial Balance</w:t>
      </w:r>
    </w:p>
    <w:p w:rsidR="008822CC" w:rsidRDefault="001058B6">
      <w:pPr>
        <w:tabs>
          <w:tab w:val="center" w:pos="527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 xml:space="preserve">April 30, </w:t>
      </w:r>
      <w:r w:rsidR="00BA5E89">
        <w:rPr>
          <w:rFonts w:ascii="Liberation Sans" w:eastAsia="Liberation Sans" w:hAnsi="Liberation Sans" w:cs="Liberation Sans"/>
          <w:b/>
          <w:sz w:val="28"/>
          <w:szCs w:val="28"/>
        </w:rPr>
        <w:t>2020</w:t>
      </w:r>
    </w:p>
    <w:p w:rsidR="008822CC" w:rsidRDefault="001058B6">
      <w:pPr>
        <w:tabs>
          <w:tab w:val="left" w:pos="600"/>
          <w:tab w:val="right" w:pos="9990"/>
        </w:tabs>
        <w:spacing w:line="140" w:lineRule="auto"/>
        <w:rPr>
          <w:rFonts w:ascii="Liberation Sans" w:eastAsia="Liberation Sans" w:hAnsi="Liberation Sans" w:cs="Liberation Sans"/>
          <w:b/>
          <w:sz w:val="28"/>
          <w:szCs w:val="28"/>
          <w:u w:val="single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ab/>
      </w:r>
    </w:p>
    <w:p w:rsidR="008822CC" w:rsidRDefault="008822CC">
      <w:pPr>
        <w:tabs>
          <w:tab w:val="left" w:pos="600"/>
          <w:tab w:val="right" w:pos="9940"/>
        </w:tabs>
        <w:spacing w:line="120" w:lineRule="auto"/>
        <w:rPr>
          <w:rFonts w:ascii="Liberation Sans" w:eastAsia="Liberation Sans" w:hAnsi="Liberation Sans" w:cs="Liberation Sans"/>
          <w:b/>
          <w:sz w:val="28"/>
          <w:szCs w:val="28"/>
          <w:u w:val="single"/>
        </w:rPr>
      </w:pPr>
    </w:p>
    <w:p w:rsidR="008822CC" w:rsidRDefault="001058B6">
      <w:pPr>
        <w:tabs>
          <w:tab w:val="right" w:pos="6765"/>
          <w:tab w:val="left" w:pos="7830"/>
          <w:tab w:val="left" w:pos="9153"/>
          <w:tab w:val="left" w:pos="9925"/>
        </w:tabs>
        <w:spacing w:line="320" w:lineRule="auto"/>
        <w:ind w:left="-15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Debit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Credit</w:t>
      </w:r>
    </w:p>
    <w:p w:rsidR="008822CC" w:rsidRDefault="001058B6">
      <w:pPr>
        <w:tabs>
          <w:tab w:val="left" w:pos="600"/>
          <w:tab w:val="right" w:pos="7200"/>
          <w:tab w:val="right" w:pos="8640"/>
          <w:tab w:val="right" w:pos="999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Cash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$18,600</w:t>
      </w:r>
    </w:p>
    <w:p w:rsidR="008822CC" w:rsidRDefault="001058B6">
      <w:pPr>
        <w:tabs>
          <w:tab w:val="left" w:pos="600"/>
          <w:tab w:val="right" w:pos="7200"/>
          <w:tab w:val="right" w:pos="8640"/>
          <w:tab w:val="right" w:pos="999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Accounts Receivable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3,100</w:t>
      </w:r>
    </w:p>
    <w:p w:rsidR="008822CC" w:rsidRDefault="001058B6">
      <w:pPr>
        <w:tabs>
          <w:tab w:val="left" w:pos="600"/>
          <w:tab w:val="right" w:pos="7200"/>
          <w:tab w:val="right" w:pos="8640"/>
          <w:tab w:val="right" w:pos="999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Supplies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1,900</w:t>
      </w:r>
    </w:p>
    <w:p w:rsidR="008822CC" w:rsidRDefault="001058B6">
      <w:pPr>
        <w:tabs>
          <w:tab w:val="left" w:pos="600"/>
          <w:tab w:val="right" w:pos="7200"/>
          <w:tab w:val="right" w:pos="8640"/>
          <w:tab w:val="right" w:pos="999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Accounts Payable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$     500</w:t>
      </w:r>
    </w:p>
    <w:p w:rsidR="008822CC" w:rsidRDefault="001058B6">
      <w:pPr>
        <w:tabs>
          <w:tab w:val="left" w:pos="600"/>
          <w:tab w:val="right" w:pos="7200"/>
          <w:tab w:val="right" w:pos="8640"/>
          <w:tab w:val="right" w:pos="999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Unearned Service Revenue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1,200</w:t>
      </w:r>
    </w:p>
    <w:p w:rsidR="008822CC" w:rsidRDefault="001058B6">
      <w:pPr>
        <w:tabs>
          <w:tab w:val="left" w:pos="600"/>
          <w:tab w:val="right" w:pos="7200"/>
          <w:tab w:val="right" w:pos="8640"/>
          <w:tab w:val="right" w:pos="999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Common Stock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18,000</w:t>
      </w:r>
    </w:p>
    <w:p w:rsidR="008822CC" w:rsidRDefault="001058B6">
      <w:pPr>
        <w:tabs>
          <w:tab w:val="left" w:pos="600"/>
          <w:tab w:val="right" w:pos="7200"/>
          <w:tab w:val="right" w:pos="8640"/>
          <w:tab w:val="right" w:pos="999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Service Revenue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4,600</w:t>
      </w:r>
    </w:p>
    <w:p w:rsidR="008822CC" w:rsidRDefault="001058B6">
      <w:pPr>
        <w:tabs>
          <w:tab w:val="left" w:pos="600"/>
          <w:tab w:val="right" w:pos="7200"/>
          <w:tab w:val="right" w:pos="8640"/>
          <w:tab w:val="right" w:pos="999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Salaries and Wages Expense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 xml:space="preserve">       700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             </w:t>
      </w:r>
    </w:p>
    <w:p w:rsidR="008822CC" w:rsidRDefault="001058B6">
      <w:pPr>
        <w:tabs>
          <w:tab w:val="right" w:pos="8640"/>
          <w:tab w:val="right" w:pos="999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$24,300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$24,300</w:t>
      </w:r>
    </w:p>
    <w:p w:rsidR="008822CC" w:rsidRDefault="008822CC">
      <w:pPr>
        <w:tabs>
          <w:tab w:val="right" w:pos="6760"/>
          <w:tab w:val="right" w:pos="8010"/>
          <w:tab w:val="right" w:pos="9720"/>
          <w:tab w:val="right" w:pos="9940"/>
        </w:tabs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8822CC">
      <w:pPr>
        <w:tabs>
          <w:tab w:val="right" w:pos="6760"/>
          <w:tab w:val="right" w:pos="8010"/>
          <w:tab w:val="right" w:pos="9720"/>
          <w:tab w:val="right" w:pos="9940"/>
        </w:tabs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1058B6">
      <w:pPr>
        <w:spacing w:before="60"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EXERCISE 2-11B</w:t>
      </w:r>
    </w:p>
    <w:p w:rsidR="008822CC" w:rsidRDefault="008822C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1058B6">
      <w:pPr>
        <w:tabs>
          <w:tab w:val="left" w:pos="600"/>
          <w:tab w:val="right" w:pos="1350"/>
          <w:tab w:val="left" w:pos="1620"/>
          <w:tab w:val="left" w:pos="2160"/>
          <w:tab w:val="right" w:pos="7200"/>
          <w:tab w:val="right" w:pos="8640"/>
          <w:tab w:val="right" w:pos="999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(a)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Oct.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1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Cash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5,000</w:t>
      </w:r>
    </w:p>
    <w:p w:rsidR="008822CC" w:rsidRDefault="001058B6">
      <w:pPr>
        <w:tabs>
          <w:tab w:val="left" w:pos="600"/>
          <w:tab w:val="right" w:pos="1350"/>
          <w:tab w:val="left" w:pos="1620"/>
          <w:tab w:val="left" w:pos="2160"/>
          <w:tab w:val="right" w:pos="7200"/>
          <w:tab w:val="right" w:pos="8640"/>
          <w:tab w:val="right" w:pos="999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Common Stock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5,000</w:t>
      </w:r>
    </w:p>
    <w:p w:rsidR="008822CC" w:rsidRDefault="001058B6">
      <w:pPr>
        <w:tabs>
          <w:tab w:val="left" w:pos="600"/>
          <w:tab w:val="right" w:pos="1350"/>
          <w:tab w:val="left" w:pos="1620"/>
          <w:tab w:val="left" w:pos="2160"/>
          <w:tab w:val="right" w:pos="7200"/>
          <w:tab w:val="right" w:pos="8640"/>
          <w:tab w:val="right" w:pos="999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 xml:space="preserve">    (Issued shares of stock for cash)</w:t>
      </w:r>
      <w:r>
        <w:rPr>
          <w:rFonts w:ascii="Liberation Sans" w:eastAsia="Liberation Sans" w:hAnsi="Liberation Sans" w:cs="Liberation Sans"/>
          <w:b/>
          <w:sz w:val="28"/>
          <w:szCs w:val="28"/>
        </w:rPr>
        <w:br/>
      </w:r>
    </w:p>
    <w:p w:rsidR="008822CC" w:rsidRDefault="001058B6">
      <w:pPr>
        <w:tabs>
          <w:tab w:val="left" w:pos="600"/>
          <w:tab w:val="right" w:pos="1350"/>
          <w:tab w:val="left" w:pos="1620"/>
          <w:tab w:val="left" w:pos="2160"/>
          <w:tab w:val="right" w:pos="7200"/>
          <w:tab w:val="right" w:pos="8640"/>
          <w:tab w:val="right" w:pos="999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10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Cash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930</w:t>
      </w:r>
    </w:p>
    <w:p w:rsidR="008822CC" w:rsidRDefault="001058B6">
      <w:pPr>
        <w:tabs>
          <w:tab w:val="left" w:pos="600"/>
          <w:tab w:val="right" w:pos="1350"/>
          <w:tab w:val="left" w:pos="1620"/>
          <w:tab w:val="left" w:pos="2160"/>
          <w:tab w:val="right" w:pos="7200"/>
          <w:tab w:val="right" w:pos="8640"/>
          <w:tab w:val="right" w:pos="999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Service Revenue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930</w:t>
      </w:r>
    </w:p>
    <w:p w:rsidR="008822CC" w:rsidRDefault="001058B6">
      <w:pPr>
        <w:tabs>
          <w:tab w:val="left" w:pos="600"/>
          <w:tab w:val="right" w:pos="1350"/>
          <w:tab w:val="left" w:pos="1620"/>
          <w:tab w:val="left" w:pos="2160"/>
          <w:tab w:val="right" w:pos="7200"/>
          <w:tab w:val="right" w:pos="8640"/>
          <w:tab w:val="right" w:pos="999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 xml:space="preserve">    (Received cash for services</w:t>
      </w:r>
      <w:r>
        <w:rPr>
          <w:rFonts w:ascii="Liberation Sans" w:eastAsia="Liberation Sans" w:hAnsi="Liberation Sans" w:cs="Liberation Sans"/>
          <w:b/>
          <w:sz w:val="28"/>
          <w:szCs w:val="28"/>
        </w:rPr>
        <w:br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 xml:space="preserve">     performed)</w:t>
      </w:r>
    </w:p>
    <w:p w:rsidR="008822CC" w:rsidRDefault="008822CC">
      <w:pPr>
        <w:tabs>
          <w:tab w:val="left" w:pos="600"/>
          <w:tab w:val="right" w:pos="1350"/>
          <w:tab w:val="left" w:pos="1620"/>
          <w:tab w:val="left" w:pos="2160"/>
          <w:tab w:val="right" w:pos="7200"/>
          <w:tab w:val="right" w:pos="8640"/>
          <w:tab w:val="right" w:pos="999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1058B6">
      <w:pPr>
        <w:tabs>
          <w:tab w:val="left" w:pos="600"/>
          <w:tab w:val="right" w:pos="1350"/>
          <w:tab w:val="left" w:pos="1620"/>
          <w:tab w:val="left" w:pos="2160"/>
          <w:tab w:val="right" w:pos="7200"/>
          <w:tab w:val="right" w:pos="8640"/>
          <w:tab w:val="right" w:pos="999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10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Cash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2,000</w:t>
      </w:r>
    </w:p>
    <w:p w:rsidR="008822CC" w:rsidRDefault="001058B6">
      <w:pPr>
        <w:tabs>
          <w:tab w:val="left" w:pos="600"/>
          <w:tab w:val="right" w:pos="1350"/>
          <w:tab w:val="left" w:pos="1620"/>
          <w:tab w:val="left" w:pos="2160"/>
          <w:tab w:val="right" w:pos="7200"/>
          <w:tab w:val="right" w:pos="8640"/>
          <w:tab w:val="right" w:pos="999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Notes Payable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2,000</w:t>
      </w:r>
    </w:p>
    <w:p w:rsidR="008822CC" w:rsidRDefault="001058B6">
      <w:pPr>
        <w:tabs>
          <w:tab w:val="left" w:pos="600"/>
          <w:tab w:val="right" w:pos="1350"/>
          <w:tab w:val="left" w:pos="1620"/>
          <w:tab w:val="left" w:pos="2160"/>
          <w:tab w:val="right" w:pos="7200"/>
          <w:tab w:val="right" w:pos="8640"/>
          <w:tab w:val="right" w:pos="999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 xml:space="preserve">    (Obtained loan from bank)</w:t>
      </w:r>
    </w:p>
    <w:p w:rsidR="008822CC" w:rsidRDefault="008822CC">
      <w:pPr>
        <w:tabs>
          <w:tab w:val="left" w:pos="600"/>
          <w:tab w:val="right" w:pos="1350"/>
          <w:tab w:val="left" w:pos="1620"/>
          <w:tab w:val="left" w:pos="2160"/>
          <w:tab w:val="right" w:pos="7200"/>
          <w:tab w:val="right" w:pos="8640"/>
          <w:tab w:val="right" w:pos="999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1058B6">
      <w:pPr>
        <w:tabs>
          <w:tab w:val="left" w:pos="600"/>
          <w:tab w:val="right" w:pos="1350"/>
          <w:tab w:val="left" w:pos="1620"/>
          <w:tab w:val="left" w:pos="2160"/>
          <w:tab w:val="right" w:pos="7200"/>
          <w:tab w:val="right" w:pos="8640"/>
          <w:tab w:val="right" w:pos="999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20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Cash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700</w:t>
      </w:r>
    </w:p>
    <w:p w:rsidR="008822CC" w:rsidRDefault="001058B6">
      <w:pPr>
        <w:tabs>
          <w:tab w:val="left" w:pos="600"/>
          <w:tab w:val="right" w:pos="1350"/>
          <w:tab w:val="left" w:pos="1620"/>
          <w:tab w:val="left" w:pos="2160"/>
          <w:tab w:val="right" w:pos="7200"/>
          <w:tab w:val="right" w:pos="8640"/>
          <w:tab w:val="right" w:pos="999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Accounts Receivable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700</w:t>
      </w:r>
    </w:p>
    <w:p w:rsidR="008822CC" w:rsidRDefault="001058B6">
      <w:pPr>
        <w:tabs>
          <w:tab w:val="left" w:pos="600"/>
          <w:tab w:val="right" w:pos="1350"/>
          <w:tab w:val="left" w:pos="1620"/>
          <w:tab w:val="left" w:pos="2160"/>
          <w:tab w:val="right" w:pos="7200"/>
          <w:tab w:val="right" w:pos="8640"/>
          <w:tab w:val="right" w:pos="999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 xml:space="preserve">    (Received cash in payment of</w:t>
      </w:r>
      <w:r>
        <w:rPr>
          <w:rFonts w:ascii="Liberation Sans" w:eastAsia="Liberation Sans" w:hAnsi="Liberation Sans" w:cs="Liberation Sans"/>
          <w:b/>
          <w:sz w:val="28"/>
          <w:szCs w:val="28"/>
        </w:rPr>
        <w:br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 xml:space="preserve">     account)</w:t>
      </w:r>
    </w:p>
    <w:p w:rsidR="008822CC" w:rsidRDefault="008822CC">
      <w:pPr>
        <w:tabs>
          <w:tab w:val="left" w:pos="600"/>
          <w:tab w:val="right" w:pos="1350"/>
          <w:tab w:val="left" w:pos="1620"/>
          <w:tab w:val="left" w:pos="2160"/>
          <w:tab w:val="right" w:pos="7200"/>
          <w:tab w:val="right" w:pos="8640"/>
          <w:tab w:val="right" w:pos="999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1058B6">
      <w:pPr>
        <w:tabs>
          <w:tab w:val="left" w:pos="600"/>
          <w:tab w:val="right" w:pos="1350"/>
          <w:tab w:val="left" w:pos="1620"/>
          <w:tab w:val="left" w:pos="2160"/>
          <w:tab w:val="right" w:pos="7200"/>
          <w:tab w:val="right" w:pos="8640"/>
          <w:tab w:val="right" w:pos="999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20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Accounts Receivable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880</w:t>
      </w:r>
    </w:p>
    <w:p w:rsidR="008822CC" w:rsidRDefault="001058B6">
      <w:pPr>
        <w:tabs>
          <w:tab w:val="left" w:pos="600"/>
          <w:tab w:val="right" w:pos="1350"/>
          <w:tab w:val="left" w:pos="1620"/>
          <w:tab w:val="left" w:pos="2160"/>
          <w:tab w:val="right" w:pos="7200"/>
          <w:tab w:val="right" w:pos="8640"/>
          <w:tab w:val="right" w:pos="999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Service Revenue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880</w:t>
      </w:r>
    </w:p>
    <w:p w:rsidR="008822CC" w:rsidRDefault="001058B6">
      <w:pPr>
        <w:tabs>
          <w:tab w:val="left" w:pos="600"/>
          <w:tab w:val="right" w:pos="1515"/>
          <w:tab w:val="left" w:pos="1915"/>
          <w:tab w:val="left" w:pos="2515"/>
          <w:tab w:val="right" w:pos="7680"/>
          <w:tab w:val="right" w:pos="8820"/>
          <w:tab w:val="right" w:pos="9940"/>
        </w:tabs>
        <w:spacing w:line="320" w:lineRule="auto"/>
        <w:ind w:left="3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 xml:space="preserve">    (Billed clients for services</w:t>
      </w:r>
      <w:r>
        <w:rPr>
          <w:rFonts w:ascii="Liberation Sans" w:eastAsia="Liberation Sans" w:hAnsi="Liberation Sans" w:cs="Liberation Sans"/>
          <w:b/>
          <w:sz w:val="28"/>
          <w:szCs w:val="28"/>
        </w:rPr>
        <w:br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 xml:space="preserve">     performed)</w:t>
      </w:r>
    </w:p>
    <w:p w:rsidR="008822CC" w:rsidRDefault="001058B6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br w:type="page"/>
      </w:r>
      <w:r>
        <w:rPr>
          <w:rFonts w:ascii="Liberation Sans" w:eastAsia="Liberation Sans" w:hAnsi="Liberation Sans" w:cs="Liberation Sans"/>
          <w:b/>
          <w:sz w:val="28"/>
          <w:szCs w:val="28"/>
        </w:rPr>
        <w:lastRenderedPageBreak/>
        <w:t>EXERCISE 2-11B (Continued)</w:t>
      </w:r>
    </w:p>
    <w:p w:rsidR="008822CC" w:rsidRDefault="008822C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1058B6">
      <w:pPr>
        <w:tabs>
          <w:tab w:val="center" w:pos="527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(b)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GEORGIA CO.</w:t>
      </w:r>
    </w:p>
    <w:p w:rsidR="008822CC" w:rsidRDefault="001058B6">
      <w:pPr>
        <w:tabs>
          <w:tab w:val="center" w:pos="527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Trial Balance</w:t>
      </w:r>
    </w:p>
    <w:p w:rsidR="008822CC" w:rsidRDefault="001058B6">
      <w:pPr>
        <w:tabs>
          <w:tab w:val="center" w:pos="527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 xml:space="preserve">October 31, </w:t>
      </w:r>
      <w:r w:rsidR="00BA5E89">
        <w:rPr>
          <w:rFonts w:ascii="Liberation Sans" w:eastAsia="Liberation Sans" w:hAnsi="Liberation Sans" w:cs="Liberation Sans"/>
          <w:b/>
          <w:sz w:val="28"/>
          <w:szCs w:val="28"/>
        </w:rPr>
        <w:t>2020</w:t>
      </w:r>
    </w:p>
    <w:p w:rsidR="008822CC" w:rsidRDefault="001058B6">
      <w:pPr>
        <w:tabs>
          <w:tab w:val="left" w:pos="600"/>
          <w:tab w:val="right" w:pos="9940"/>
        </w:tabs>
        <w:spacing w:line="14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ab/>
      </w:r>
    </w:p>
    <w:p w:rsidR="008822CC" w:rsidRDefault="008822CC">
      <w:pPr>
        <w:tabs>
          <w:tab w:val="left" w:pos="600"/>
          <w:tab w:val="right" w:pos="9940"/>
        </w:tabs>
        <w:spacing w:line="1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1058B6">
      <w:pPr>
        <w:tabs>
          <w:tab w:val="right" w:pos="6765"/>
          <w:tab w:val="left" w:pos="7110"/>
          <w:tab w:val="left" w:pos="8345"/>
          <w:tab w:val="left" w:pos="8739"/>
          <w:tab w:val="left" w:pos="9925"/>
        </w:tabs>
        <w:spacing w:line="320" w:lineRule="auto"/>
        <w:ind w:left="-15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  Debit  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  Credit  </w:t>
      </w:r>
    </w:p>
    <w:p w:rsidR="008822CC" w:rsidRDefault="001058B6">
      <w:pPr>
        <w:tabs>
          <w:tab w:val="left" w:pos="600"/>
          <w:tab w:val="right" w:pos="6760"/>
          <w:tab w:val="right" w:pos="8100"/>
          <w:tab w:val="right" w:pos="972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Cash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$  8,100</w:t>
      </w:r>
    </w:p>
    <w:p w:rsidR="008822CC" w:rsidRDefault="001058B6">
      <w:pPr>
        <w:tabs>
          <w:tab w:val="left" w:pos="600"/>
          <w:tab w:val="right" w:pos="6760"/>
          <w:tab w:val="right" w:pos="8100"/>
          <w:tab w:val="right" w:pos="972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Accounts Receivable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980</w:t>
      </w:r>
    </w:p>
    <w:p w:rsidR="008822CC" w:rsidRDefault="001058B6">
      <w:pPr>
        <w:tabs>
          <w:tab w:val="left" w:pos="600"/>
          <w:tab w:val="right" w:pos="6760"/>
          <w:tab w:val="right" w:pos="8100"/>
          <w:tab w:val="right" w:pos="972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Supplies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400</w:t>
      </w:r>
    </w:p>
    <w:p w:rsidR="008822CC" w:rsidRDefault="001058B6">
      <w:pPr>
        <w:tabs>
          <w:tab w:val="left" w:pos="600"/>
          <w:tab w:val="right" w:pos="6760"/>
          <w:tab w:val="right" w:pos="8100"/>
          <w:tab w:val="right" w:pos="972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Equipment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2,500</w:t>
      </w:r>
    </w:p>
    <w:p w:rsidR="008822CC" w:rsidRDefault="001058B6">
      <w:pPr>
        <w:tabs>
          <w:tab w:val="left" w:pos="600"/>
          <w:tab w:val="right" w:pos="6760"/>
          <w:tab w:val="right" w:pos="8100"/>
          <w:tab w:val="right" w:pos="972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Notes Payable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$  2,000</w:t>
      </w:r>
    </w:p>
    <w:p w:rsidR="008822CC" w:rsidRDefault="001058B6">
      <w:pPr>
        <w:tabs>
          <w:tab w:val="left" w:pos="600"/>
          <w:tab w:val="right" w:pos="6760"/>
          <w:tab w:val="right" w:pos="8100"/>
          <w:tab w:val="right" w:pos="972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Accounts Payable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1,300</w:t>
      </w:r>
    </w:p>
    <w:p w:rsidR="008822CC" w:rsidRDefault="001058B6">
      <w:pPr>
        <w:tabs>
          <w:tab w:val="left" w:pos="600"/>
          <w:tab w:val="right" w:pos="6760"/>
          <w:tab w:val="right" w:pos="8100"/>
          <w:tab w:val="right" w:pos="972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>Common Stock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7,500</w:t>
      </w:r>
    </w:p>
    <w:p w:rsidR="008822CC" w:rsidRDefault="001058B6">
      <w:pPr>
        <w:tabs>
          <w:tab w:val="left" w:pos="600"/>
          <w:tab w:val="right" w:pos="6760"/>
          <w:tab w:val="right" w:pos="8100"/>
          <w:tab w:val="right" w:pos="972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Dividends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380</w:t>
      </w:r>
    </w:p>
    <w:p w:rsidR="008822CC" w:rsidRDefault="001058B6">
      <w:pPr>
        <w:tabs>
          <w:tab w:val="left" w:pos="600"/>
          <w:tab w:val="right" w:pos="6760"/>
          <w:tab w:val="right" w:pos="8100"/>
          <w:tab w:val="right" w:pos="972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Service Revenue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2,610</w:t>
      </w:r>
    </w:p>
    <w:p w:rsidR="008822CC" w:rsidRDefault="001058B6">
      <w:pPr>
        <w:tabs>
          <w:tab w:val="left" w:pos="600"/>
          <w:tab w:val="right" w:pos="6760"/>
          <w:tab w:val="right" w:pos="8100"/>
          <w:tab w:val="right" w:pos="972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Salaries and Wages Expense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700</w:t>
      </w:r>
    </w:p>
    <w:p w:rsidR="008822CC" w:rsidRDefault="001058B6">
      <w:pPr>
        <w:tabs>
          <w:tab w:val="left" w:pos="630"/>
          <w:tab w:val="right" w:pos="6777"/>
          <w:tab w:val="right" w:pos="8100"/>
          <w:tab w:val="right" w:pos="9720"/>
        </w:tabs>
        <w:spacing w:line="320" w:lineRule="auto"/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Rent Expense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 xml:space="preserve">       350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             </w:t>
      </w:r>
    </w:p>
    <w:p w:rsidR="008822CC" w:rsidRDefault="001058B6">
      <w:pPr>
        <w:tabs>
          <w:tab w:val="right" w:pos="6750"/>
          <w:tab w:val="right" w:pos="8100"/>
          <w:tab w:val="right" w:pos="972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$13,410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$13,410</w:t>
      </w:r>
    </w:p>
    <w:p w:rsidR="008822CC" w:rsidRDefault="008822C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8822C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1058B6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EXERCISE 2-12B</w:t>
      </w:r>
    </w:p>
    <w:p w:rsidR="008822CC" w:rsidRDefault="008822C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1058B6">
      <w:pPr>
        <w:tabs>
          <w:tab w:val="center" w:pos="4965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(a)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</w:p>
    <w:p w:rsidR="008822CC" w:rsidRDefault="001058B6">
      <w:pPr>
        <w:tabs>
          <w:tab w:val="left" w:pos="3897"/>
          <w:tab w:val="right" w:pos="10071"/>
        </w:tabs>
        <w:spacing w:after="40"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General Journal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J1</w:t>
      </w:r>
    </w:p>
    <w:tbl>
      <w:tblPr>
        <w:tblStyle w:val="a8"/>
        <w:tblW w:w="10095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1095"/>
        <w:gridCol w:w="270"/>
        <w:gridCol w:w="4770"/>
        <w:gridCol w:w="360"/>
        <w:gridCol w:w="810"/>
        <w:gridCol w:w="270"/>
        <w:gridCol w:w="1080"/>
        <w:gridCol w:w="270"/>
        <w:gridCol w:w="1170"/>
      </w:tblGrid>
      <w:tr w:rsidR="008822CC">
        <w:tc>
          <w:tcPr>
            <w:tcW w:w="1095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8822CC" w:rsidRDefault="001058B6">
            <w:pPr>
              <w:tabs>
                <w:tab w:val="right" w:pos="897"/>
              </w:tabs>
              <w:spacing w:before="40" w:after="40" w:line="320" w:lineRule="auto"/>
              <w:ind w:left="-101" w:righ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Date</w:t>
            </w:r>
          </w:p>
        </w:tc>
        <w:tc>
          <w:tcPr>
            <w:tcW w:w="270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8822CC" w:rsidRDefault="008822CC">
            <w:pPr>
              <w:spacing w:before="40" w:after="40"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770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8822CC" w:rsidRDefault="001058B6">
            <w:pPr>
              <w:spacing w:before="40" w:after="40"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Account Titles and Explanation</w:t>
            </w:r>
          </w:p>
        </w:tc>
        <w:tc>
          <w:tcPr>
            <w:tcW w:w="360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8822CC" w:rsidRDefault="008822CC">
            <w:pPr>
              <w:spacing w:before="40" w:after="40" w:line="320" w:lineRule="auto"/>
              <w:ind w:left="-124" w:right="-127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8822CC" w:rsidRDefault="001058B6">
            <w:pPr>
              <w:spacing w:before="40" w:after="40" w:line="320" w:lineRule="auto"/>
              <w:ind w:left="-124" w:right="-127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Ref.</w:t>
            </w:r>
          </w:p>
        </w:tc>
        <w:tc>
          <w:tcPr>
            <w:tcW w:w="270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8822CC" w:rsidRDefault="008822CC">
            <w:pPr>
              <w:spacing w:before="40" w:after="40" w:line="320" w:lineRule="auto"/>
              <w:ind w:left="-129" w:right="-65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8822CC" w:rsidRDefault="001058B6">
            <w:pPr>
              <w:spacing w:before="40" w:after="40" w:line="320" w:lineRule="auto"/>
              <w:ind w:left="-108" w:right="-126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Debit</w:t>
            </w:r>
          </w:p>
        </w:tc>
        <w:tc>
          <w:tcPr>
            <w:tcW w:w="270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8822CC" w:rsidRDefault="008822CC">
            <w:pPr>
              <w:spacing w:before="40" w:after="40" w:line="320" w:lineRule="auto"/>
              <w:ind w:left="-129" w:right="-65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8822CC" w:rsidRDefault="001058B6">
            <w:pPr>
              <w:spacing w:before="40" w:after="40" w:line="320" w:lineRule="auto"/>
              <w:ind w:left="-117" w:right="-108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Credit</w:t>
            </w:r>
          </w:p>
        </w:tc>
      </w:tr>
      <w:tr w:rsidR="008822CC"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right" w:pos="897"/>
              </w:tabs>
              <w:spacing w:line="320" w:lineRule="auto"/>
              <w:ind w:left="-101" w:righ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Sept.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>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left" w:pos="612"/>
                <w:tab w:val="right" w:pos="475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Cash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</w:r>
          </w:p>
          <w:p w:rsidR="008822CC" w:rsidRDefault="001058B6">
            <w:pPr>
              <w:tabs>
                <w:tab w:val="left" w:pos="612"/>
                <w:tab w:val="right" w:pos="475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>Common Stock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101</w:t>
            </w:r>
          </w:p>
          <w:p w:rsidR="008822CC" w:rsidRDefault="001058B6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311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left="-129" w:right="-65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ind w:left="-108" w:right="27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13,000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54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  <w:p w:rsidR="008822CC" w:rsidRDefault="001058B6">
            <w:pPr>
              <w:spacing w:line="320" w:lineRule="auto"/>
              <w:ind w:right="54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13,000</w:t>
            </w:r>
          </w:p>
        </w:tc>
      </w:tr>
      <w:tr w:rsidR="008822CC"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tabs>
                <w:tab w:val="right" w:pos="897"/>
              </w:tabs>
              <w:spacing w:line="320" w:lineRule="auto"/>
              <w:ind w:left="-101" w:righ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tabs>
                <w:tab w:val="left" w:pos="612"/>
                <w:tab w:val="right" w:pos="475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left="-129" w:right="-65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left="-108" w:right="27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54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</w:tr>
      <w:tr w:rsidR="008822CC"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right" w:pos="897"/>
                <w:tab w:val="right" w:pos="987"/>
              </w:tabs>
              <w:spacing w:line="320" w:lineRule="auto"/>
              <w:ind w:left="-101" w:righ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>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left" w:pos="612"/>
                <w:tab w:val="right" w:pos="475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Equipment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</w:r>
          </w:p>
          <w:p w:rsidR="008822CC" w:rsidRDefault="001058B6">
            <w:pPr>
              <w:tabs>
                <w:tab w:val="left" w:pos="612"/>
                <w:tab w:val="right" w:pos="475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>Cash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</w:r>
          </w:p>
          <w:p w:rsidR="008822CC" w:rsidRDefault="001058B6">
            <w:pPr>
              <w:tabs>
                <w:tab w:val="left" w:pos="612"/>
                <w:tab w:val="right" w:pos="475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lastRenderedPageBreak/>
              <w:tab/>
              <w:t>Accounts Payable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157</w:t>
            </w:r>
          </w:p>
          <w:p w:rsidR="008822CC" w:rsidRDefault="001058B6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101</w:t>
            </w:r>
          </w:p>
          <w:p w:rsidR="008822CC" w:rsidRDefault="001058B6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lastRenderedPageBreak/>
              <w:t>201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left="-129" w:right="-65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ind w:left="-108" w:right="27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14,000</w:t>
            </w:r>
          </w:p>
          <w:p w:rsidR="008822CC" w:rsidRDefault="008822CC">
            <w:pPr>
              <w:spacing w:line="320" w:lineRule="auto"/>
              <w:ind w:left="-108" w:right="27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54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  <w:p w:rsidR="008822CC" w:rsidRDefault="001058B6">
            <w:pPr>
              <w:spacing w:line="320" w:lineRule="auto"/>
              <w:ind w:right="54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4,000</w:t>
            </w:r>
          </w:p>
          <w:p w:rsidR="008822CC" w:rsidRDefault="001058B6">
            <w:pPr>
              <w:spacing w:line="320" w:lineRule="auto"/>
              <w:ind w:right="54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lastRenderedPageBreak/>
              <w:t>10,000</w:t>
            </w:r>
          </w:p>
        </w:tc>
      </w:tr>
      <w:tr w:rsidR="008822CC"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tabs>
                <w:tab w:val="right" w:pos="897"/>
              </w:tabs>
              <w:spacing w:line="320" w:lineRule="auto"/>
              <w:ind w:left="-101" w:righ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tabs>
                <w:tab w:val="left" w:pos="612"/>
                <w:tab w:val="right" w:pos="475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left="-129" w:right="-65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left="-108" w:right="27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54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</w:tr>
      <w:tr w:rsidR="008822CC"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right" w:pos="897"/>
              </w:tabs>
              <w:spacing w:line="320" w:lineRule="auto"/>
              <w:ind w:left="-101" w:righ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>25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left" w:pos="612"/>
                <w:tab w:val="right" w:pos="475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Accounts Payable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</w:r>
          </w:p>
          <w:p w:rsidR="008822CC" w:rsidRDefault="001058B6">
            <w:pPr>
              <w:tabs>
                <w:tab w:val="left" w:pos="612"/>
                <w:tab w:val="right" w:pos="475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>Cash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201</w:t>
            </w:r>
          </w:p>
          <w:p w:rsidR="008822CC" w:rsidRDefault="001058B6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101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left="-129" w:right="-65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ind w:left="-108" w:right="27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5,000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54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  <w:p w:rsidR="008822CC" w:rsidRDefault="001058B6">
            <w:pPr>
              <w:spacing w:line="320" w:lineRule="auto"/>
              <w:ind w:right="54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5,000</w:t>
            </w:r>
          </w:p>
        </w:tc>
      </w:tr>
      <w:tr w:rsidR="008822CC"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tabs>
                <w:tab w:val="right" w:pos="897"/>
              </w:tabs>
              <w:spacing w:line="320" w:lineRule="auto"/>
              <w:ind w:left="-101" w:righ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tabs>
                <w:tab w:val="left" w:pos="612"/>
                <w:tab w:val="right" w:pos="475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left="-129" w:right="-65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left="-108" w:right="27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54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</w:tr>
      <w:tr w:rsidR="008822CC"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right" w:pos="897"/>
              </w:tabs>
              <w:spacing w:line="320" w:lineRule="auto"/>
              <w:ind w:left="-101" w:righ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>30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left" w:pos="612"/>
                <w:tab w:val="right" w:pos="475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Dividends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</w:r>
          </w:p>
          <w:p w:rsidR="008822CC" w:rsidRDefault="001058B6">
            <w:pPr>
              <w:tabs>
                <w:tab w:val="left" w:pos="612"/>
                <w:tab w:val="right" w:pos="4752"/>
              </w:tabs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  <w:t>Cash</w:t>
            </w: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ab/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332</w:t>
            </w:r>
          </w:p>
          <w:p w:rsidR="008822CC" w:rsidRDefault="001058B6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101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left="-129" w:right="-65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ind w:left="-108" w:right="27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800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54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  <w:p w:rsidR="008822CC" w:rsidRDefault="001058B6">
            <w:pPr>
              <w:spacing w:line="320" w:lineRule="auto"/>
              <w:ind w:right="54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800</w:t>
            </w:r>
          </w:p>
        </w:tc>
      </w:tr>
      <w:tr w:rsidR="008822CC"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tabs>
                <w:tab w:val="right" w:pos="897"/>
              </w:tabs>
              <w:spacing w:line="320" w:lineRule="auto"/>
              <w:ind w:left="-101" w:righ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left="-129" w:right="-65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left="-108" w:right="27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54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</w:tr>
    </w:tbl>
    <w:p w:rsidR="008822CC" w:rsidRDefault="008822C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1058B6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br w:type="page"/>
      </w:r>
      <w:r>
        <w:rPr>
          <w:rFonts w:ascii="Liberation Sans" w:eastAsia="Liberation Sans" w:hAnsi="Liberation Sans" w:cs="Liberation Sans"/>
          <w:b/>
          <w:sz w:val="28"/>
          <w:szCs w:val="28"/>
        </w:rPr>
        <w:lastRenderedPageBreak/>
        <w:t>EXERCISE 2-12B (Continued)</w:t>
      </w:r>
    </w:p>
    <w:p w:rsidR="008822CC" w:rsidRDefault="008822C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1058B6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(b)</w:t>
      </w:r>
    </w:p>
    <w:p w:rsidR="008822CC" w:rsidRDefault="008822CC">
      <w:pPr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1058B6">
      <w:pPr>
        <w:tabs>
          <w:tab w:val="center" w:pos="4965"/>
          <w:tab w:val="right" w:pos="9940"/>
        </w:tabs>
        <w:spacing w:after="40"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Cash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No. 101</w:t>
      </w:r>
    </w:p>
    <w:tbl>
      <w:tblPr>
        <w:tblStyle w:val="a9"/>
        <w:tblW w:w="9940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1257"/>
        <w:gridCol w:w="250"/>
        <w:gridCol w:w="2899"/>
        <w:gridCol w:w="400"/>
        <w:gridCol w:w="684"/>
        <w:gridCol w:w="400"/>
        <w:gridCol w:w="1011"/>
        <w:gridCol w:w="400"/>
        <w:gridCol w:w="1011"/>
        <w:gridCol w:w="345"/>
        <w:gridCol w:w="1283"/>
      </w:tblGrid>
      <w:tr w:rsidR="008822CC">
        <w:tc>
          <w:tcPr>
            <w:tcW w:w="1257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8822CC" w:rsidRDefault="001058B6">
            <w:pPr>
              <w:tabs>
                <w:tab w:val="right" w:pos="1060"/>
              </w:tabs>
              <w:spacing w:before="40" w:after="40" w:line="320" w:lineRule="auto"/>
              <w:ind w:left="-101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Date</w:t>
            </w:r>
          </w:p>
        </w:tc>
        <w:tc>
          <w:tcPr>
            <w:tcW w:w="250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8822CC" w:rsidRDefault="008822CC">
            <w:pPr>
              <w:spacing w:before="40" w:after="40"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8822CC" w:rsidRDefault="001058B6">
            <w:pPr>
              <w:spacing w:before="40" w:after="40"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Explanation</w:t>
            </w: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8822CC" w:rsidRDefault="008822CC">
            <w:pPr>
              <w:spacing w:before="40" w:after="40"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684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8822CC" w:rsidRDefault="001058B6">
            <w:pPr>
              <w:spacing w:before="40" w:after="40" w:line="320" w:lineRule="auto"/>
              <w:ind w:left="-124" w:right="-127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Ref.</w:t>
            </w: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8822CC" w:rsidRDefault="008822CC">
            <w:pPr>
              <w:spacing w:before="40" w:after="40"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11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8822CC" w:rsidRDefault="001058B6">
            <w:pPr>
              <w:spacing w:before="40" w:after="40" w:line="320" w:lineRule="auto"/>
              <w:ind w:left="-24" w:right="-110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Debit</w:t>
            </w: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8822CC" w:rsidRDefault="008822CC">
            <w:pPr>
              <w:spacing w:before="40" w:after="40" w:line="320" w:lineRule="auto"/>
              <w:ind w:left="-129" w:right="-65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11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8822CC" w:rsidRDefault="001058B6">
            <w:pPr>
              <w:spacing w:before="40" w:after="40" w:line="320" w:lineRule="auto"/>
              <w:ind w:left="-129" w:right="-65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Credit</w:t>
            </w:r>
          </w:p>
        </w:tc>
        <w:tc>
          <w:tcPr>
            <w:tcW w:w="345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8822CC" w:rsidRDefault="008822CC">
            <w:pPr>
              <w:spacing w:before="40" w:after="40" w:line="320" w:lineRule="auto"/>
              <w:ind w:left="-129" w:right="-65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8822CC" w:rsidRDefault="001058B6">
            <w:pPr>
              <w:spacing w:before="40" w:after="40" w:line="320" w:lineRule="auto"/>
              <w:ind w:left="-129" w:right="-83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Balance</w:t>
            </w:r>
          </w:p>
        </w:tc>
      </w:tr>
      <w:tr w:rsidR="008822CC"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right" w:pos="1060"/>
              </w:tabs>
              <w:spacing w:line="320" w:lineRule="auto"/>
              <w:ind w:left="-93" w:right="-107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Sept. 1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J1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ind w:left="-129" w:right="-65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13,000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-3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ind w:right="-83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13,000</w:t>
            </w:r>
          </w:p>
        </w:tc>
      </w:tr>
      <w:tr w:rsidR="008822CC"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right" w:pos="960"/>
              </w:tabs>
              <w:spacing w:line="320" w:lineRule="auto"/>
              <w:ind w:left="-93" w:right="219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5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J1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left="-129" w:right="-65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4,000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ind w:right="-83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9,000</w:t>
            </w:r>
          </w:p>
        </w:tc>
      </w:tr>
      <w:tr w:rsidR="008822CC"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right" w:pos="960"/>
              </w:tabs>
              <w:spacing w:line="320" w:lineRule="auto"/>
              <w:ind w:left="-93" w:right="228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25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J1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left="-129" w:right="-65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5,000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ind w:right="-83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4,000</w:t>
            </w:r>
          </w:p>
        </w:tc>
      </w:tr>
      <w:tr w:rsidR="008822CC"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right" w:pos="960"/>
              </w:tabs>
              <w:spacing w:line="320" w:lineRule="auto"/>
              <w:ind w:left="-93" w:right="228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30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J1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left="-129" w:right="-65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 xml:space="preserve">   800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ind w:right="-83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3,200</w:t>
            </w:r>
          </w:p>
        </w:tc>
      </w:tr>
    </w:tbl>
    <w:p w:rsidR="008822CC" w:rsidRDefault="008822CC">
      <w:pPr>
        <w:tabs>
          <w:tab w:val="right" w:pos="106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8822C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1058B6">
      <w:pPr>
        <w:tabs>
          <w:tab w:val="center" w:pos="4965"/>
          <w:tab w:val="right" w:pos="9940"/>
        </w:tabs>
        <w:spacing w:after="40"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Equipment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No. 157</w:t>
      </w:r>
    </w:p>
    <w:tbl>
      <w:tblPr>
        <w:tblStyle w:val="aa"/>
        <w:tblW w:w="9940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1257"/>
        <w:gridCol w:w="250"/>
        <w:gridCol w:w="2899"/>
        <w:gridCol w:w="400"/>
        <w:gridCol w:w="684"/>
        <w:gridCol w:w="400"/>
        <w:gridCol w:w="1011"/>
        <w:gridCol w:w="400"/>
        <w:gridCol w:w="1011"/>
        <w:gridCol w:w="345"/>
        <w:gridCol w:w="1283"/>
      </w:tblGrid>
      <w:tr w:rsidR="008822CC">
        <w:tc>
          <w:tcPr>
            <w:tcW w:w="125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22CC" w:rsidRDefault="001058B6">
            <w:pPr>
              <w:tabs>
                <w:tab w:val="right" w:pos="1060"/>
              </w:tabs>
              <w:spacing w:before="40" w:after="40" w:line="320" w:lineRule="auto"/>
              <w:ind w:left="-101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Date</w:t>
            </w:r>
          </w:p>
        </w:tc>
        <w:tc>
          <w:tcPr>
            <w:tcW w:w="25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22CC" w:rsidRDefault="008822CC">
            <w:pPr>
              <w:spacing w:before="40" w:after="40"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22CC" w:rsidRDefault="001058B6">
            <w:pPr>
              <w:spacing w:before="40" w:after="40"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Explanation</w:t>
            </w: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22CC" w:rsidRDefault="008822CC">
            <w:pPr>
              <w:spacing w:before="40" w:after="40"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68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22CC" w:rsidRDefault="001058B6">
            <w:pPr>
              <w:spacing w:before="40" w:after="40" w:line="320" w:lineRule="auto"/>
              <w:ind w:left="-124" w:right="-127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Ref.</w:t>
            </w: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22CC" w:rsidRDefault="008822CC">
            <w:pPr>
              <w:spacing w:before="40" w:after="40"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1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22CC" w:rsidRDefault="001058B6">
            <w:pPr>
              <w:spacing w:before="40" w:after="40" w:line="320" w:lineRule="auto"/>
              <w:ind w:left="-24" w:right="-110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Debit</w:t>
            </w: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22CC" w:rsidRDefault="008822CC">
            <w:pPr>
              <w:spacing w:before="40" w:after="40" w:line="320" w:lineRule="auto"/>
              <w:ind w:left="-129" w:right="-65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1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22CC" w:rsidRDefault="001058B6">
            <w:pPr>
              <w:spacing w:before="40" w:after="40" w:line="320" w:lineRule="auto"/>
              <w:ind w:left="-129" w:right="-65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Credit</w:t>
            </w:r>
          </w:p>
        </w:tc>
        <w:tc>
          <w:tcPr>
            <w:tcW w:w="34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22CC" w:rsidRDefault="008822CC">
            <w:pPr>
              <w:spacing w:before="40" w:after="40" w:line="320" w:lineRule="auto"/>
              <w:ind w:left="-129" w:right="-65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22CC" w:rsidRDefault="001058B6">
            <w:pPr>
              <w:spacing w:before="40" w:after="40" w:line="320" w:lineRule="auto"/>
              <w:ind w:left="-129" w:right="-83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Balance</w:t>
            </w:r>
          </w:p>
        </w:tc>
      </w:tr>
      <w:tr w:rsidR="008822CC">
        <w:tc>
          <w:tcPr>
            <w:tcW w:w="1257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right" w:pos="1060"/>
              </w:tabs>
              <w:spacing w:line="320" w:lineRule="auto"/>
              <w:ind w:left="-93" w:right="-107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Sept. 5</w:t>
            </w:r>
          </w:p>
        </w:tc>
        <w:tc>
          <w:tcPr>
            <w:tcW w:w="25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684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J1</w:t>
            </w: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11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ind w:left="-129" w:right="-65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14,000</w:t>
            </w: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11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ind w:right="-83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14,000</w:t>
            </w:r>
          </w:p>
        </w:tc>
      </w:tr>
    </w:tbl>
    <w:p w:rsidR="008822CC" w:rsidRDefault="008822C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8822C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1058B6">
      <w:pPr>
        <w:tabs>
          <w:tab w:val="center" w:pos="4965"/>
          <w:tab w:val="right" w:pos="9940"/>
        </w:tabs>
        <w:spacing w:after="40"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Accounts Payable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No. 201</w:t>
      </w:r>
    </w:p>
    <w:tbl>
      <w:tblPr>
        <w:tblStyle w:val="ab"/>
        <w:tblW w:w="9940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1257"/>
        <w:gridCol w:w="250"/>
        <w:gridCol w:w="2899"/>
        <w:gridCol w:w="400"/>
        <w:gridCol w:w="684"/>
        <w:gridCol w:w="400"/>
        <w:gridCol w:w="1011"/>
        <w:gridCol w:w="400"/>
        <w:gridCol w:w="1011"/>
        <w:gridCol w:w="345"/>
        <w:gridCol w:w="1283"/>
      </w:tblGrid>
      <w:tr w:rsidR="008822CC">
        <w:tc>
          <w:tcPr>
            <w:tcW w:w="125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22CC" w:rsidRDefault="001058B6">
            <w:pPr>
              <w:tabs>
                <w:tab w:val="right" w:pos="1060"/>
              </w:tabs>
              <w:spacing w:before="40" w:after="40" w:line="320" w:lineRule="auto"/>
              <w:ind w:left="-72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Date</w:t>
            </w:r>
          </w:p>
        </w:tc>
        <w:tc>
          <w:tcPr>
            <w:tcW w:w="25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22CC" w:rsidRDefault="008822CC">
            <w:pPr>
              <w:spacing w:before="40" w:after="40"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22CC" w:rsidRDefault="001058B6">
            <w:pPr>
              <w:spacing w:before="40" w:after="40"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Explanation</w:t>
            </w: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22CC" w:rsidRDefault="008822CC">
            <w:pPr>
              <w:spacing w:before="40" w:after="40"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68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22CC" w:rsidRDefault="001058B6">
            <w:pPr>
              <w:spacing w:before="40" w:after="40" w:line="320" w:lineRule="auto"/>
              <w:ind w:left="-124" w:right="-127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Ref.</w:t>
            </w: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22CC" w:rsidRDefault="008822CC">
            <w:pPr>
              <w:spacing w:before="40" w:after="40"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1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22CC" w:rsidRDefault="001058B6">
            <w:pPr>
              <w:spacing w:before="40" w:after="40" w:line="320" w:lineRule="auto"/>
              <w:ind w:left="-24" w:right="-110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Debit</w:t>
            </w: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22CC" w:rsidRDefault="008822CC">
            <w:pPr>
              <w:spacing w:before="40" w:after="40" w:line="320" w:lineRule="auto"/>
              <w:ind w:left="-129" w:right="-65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1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22CC" w:rsidRDefault="001058B6">
            <w:pPr>
              <w:spacing w:before="40" w:after="40" w:line="320" w:lineRule="auto"/>
              <w:ind w:left="-129" w:right="-65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Credit</w:t>
            </w:r>
          </w:p>
        </w:tc>
        <w:tc>
          <w:tcPr>
            <w:tcW w:w="34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22CC" w:rsidRDefault="008822CC">
            <w:pPr>
              <w:spacing w:before="40" w:after="40" w:line="320" w:lineRule="auto"/>
              <w:ind w:left="-129" w:right="-65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22CC" w:rsidRDefault="001058B6">
            <w:pPr>
              <w:spacing w:before="40" w:after="40" w:line="320" w:lineRule="auto"/>
              <w:ind w:left="-129" w:right="-65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Balance</w:t>
            </w:r>
          </w:p>
        </w:tc>
      </w:tr>
      <w:tr w:rsidR="008822CC">
        <w:tc>
          <w:tcPr>
            <w:tcW w:w="1257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right" w:pos="1060"/>
              </w:tabs>
              <w:spacing w:before="40" w:after="40" w:line="320" w:lineRule="auto"/>
              <w:ind w:left="-93" w:right="-107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Sept. 5</w:t>
            </w:r>
          </w:p>
        </w:tc>
        <w:tc>
          <w:tcPr>
            <w:tcW w:w="25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8822CC" w:rsidRDefault="008822CC">
            <w:pPr>
              <w:spacing w:before="40" w:after="40"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8822CC" w:rsidRDefault="008822CC">
            <w:pPr>
              <w:spacing w:before="40" w:after="40"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8822CC" w:rsidRDefault="008822CC">
            <w:pPr>
              <w:spacing w:before="40" w:after="40"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684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8822CC" w:rsidRDefault="001058B6">
            <w:pPr>
              <w:spacing w:before="40" w:after="40" w:line="320" w:lineRule="auto"/>
              <w:ind w:left="-124" w:right="-127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J1</w:t>
            </w: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8822CC" w:rsidRDefault="008822CC">
            <w:pPr>
              <w:spacing w:before="40" w:after="40"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11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8822CC" w:rsidRDefault="008822CC">
            <w:pPr>
              <w:spacing w:before="40" w:after="40" w:line="320" w:lineRule="auto"/>
              <w:ind w:left="-129" w:right="-65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8822CC" w:rsidRDefault="008822CC">
            <w:pPr>
              <w:spacing w:before="40" w:after="40" w:line="320" w:lineRule="auto"/>
              <w:ind w:left="-129" w:right="-65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11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8822CC" w:rsidRDefault="001058B6">
            <w:pPr>
              <w:spacing w:before="40" w:after="40" w:line="320" w:lineRule="auto"/>
              <w:ind w:left="-129" w:right="-3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10,000</w:t>
            </w:r>
          </w:p>
        </w:tc>
        <w:tc>
          <w:tcPr>
            <w:tcW w:w="345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8822CC" w:rsidRDefault="008822CC">
            <w:pPr>
              <w:spacing w:before="40" w:after="40" w:line="320" w:lineRule="auto"/>
              <w:ind w:left="-129" w:right="-65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8822CC" w:rsidRDefault="001058B6">
            <w:pPr>
              <w:spacing w:before="40" w:after="40" w:line="320" w:lineRule="auto"/>
              <w:ind w:left="-129" w:right="-65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10,000</w:t>
            </w:r>
          </w:p>
        </w:tc>
      </w:tr>
      <w:tr w:rsidR="008822CC"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right" w:pos="1060"/>
              </w:tabs>
              <w:spacing w:before="40" w:after="40" w:line="320" w:lineRule="auto"/>
              <w:ind w:right="-107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 xml:space="preserve">       25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before="40" w:after="40"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before="40" w:after="40"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before="40" w:after="40"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before="40" w:after="40" w:line="320" w:lineRule="auto"/>
              <w:ind w:left="-124" w:right="-127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J1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before="40" w:after="40"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before="40" w:after="40" w:line="320" w:lineRule="auto"/>
              <w:ind w:left="-129" w:right="-65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5,000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before="40" w:after="40" w:line="320" w:lineRule="auto"/>
              <w:ind w:left="-129" w:right="-65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before="40" w:after="40" w:line="320" w:lineRule="auto"/>
              <w:ind w:left="-129" w:right="-65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before="40" w:after="40" w:line="320" w:lineRule="auto"/>
              <w:ind w:left="-129" w:right="-65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before="40" w:after="40" w:line="320" w:lineRule="auto"/>
              <w:ind w:left="-129" w:right="-65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5,000</w:t>
            </w:r>
          </w:p>
        </w:tc>
      </w:tr>
    </w:tbl>
    <w:p w:rsidR="008822CC" w:rsidRDefault="008822CC">
      <w:pPr>
        <w:tabs>
          <w:tab w:val="right" w:pos="106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8822CC">
      <w:pPr>
        <w:tabs>
          <w:tab w:val="right" w:pos="106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8822CC">
      <w:pPr>
        <w:tabs>
          <w:tab w:val="right" w:pos="106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8822CC">
      <w:pPr>
        <w:tabs>
          <w:tab w:val="right" w:pos="106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8822CC">
      <w:pPr>
        <w:tabs>
          <w:tab w:val="right" w:pos="106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8822CC">
      <w:pPr>
        <w:tabs>
          <w:tab w:val="right" w:pos="106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8822CC">
      <w:pPr>
        <w:tabs>
          <w:tab w:val="right" w:pos="106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8822CC">
      <w:pPr>
        <w:tabs>
          <w:tab w:val="right" w:pos="106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8822C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1058B6">
      <w:pPr>
        <w:tabs>
          <w:tab w:val="center" w:pos="4965"/>
          <w:tab w:val="right" w:pos="9940"/>
        </w:tabs>
        <w:spacing w:after="40"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lastRenderedPageBreak/>
        <w:t>Common Stock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No. 311</w:t>
      </w:r>
    </w:p>
    <w:tbl>
      <w:tblPr>
        <w:tblStyle w:val="ac"/>
        <w:tblW w:w="9940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1257"/>
        <w:gridCol w:w="250"/>
        <w:gridCol w:w="2899"/>
        <w:gridCol w:w="400"/>
        <w:gridCol w:w="684"/>
        <w:gridCol w:w="400"/>
        <w:gridCol w:w="1011"/>
        <w:gridCol w:w="400"/>
        <w:gridCol w:w="1011"/>
        <w:gridCol w:w="345"/>
        <w:gridCol w:w="1283"/>
      </w:tblGrid>
      <w:tr w:rsidR="008822CC">
        <w:tc>
          <w:tcPr>
            <w:tcW w:w="125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22CC" w:rsidRDefault="001058B6">
            <w:pPr>
              <w:tabs>
                <w:tab w:val="right" w:pos="1060"/>
              </w:tabs>
              <w:spacing w:before="40" w:after="40" w:line="320" w:lineRule="auto"/>
              <w:ind w:left="-101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Date</w:t>
            </w:r>
          </w:p>
        </w:tc>
        <w:tc>
          <w:tcPr>
            <w:tcW w:w="25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22CC" w:rsidRDefault="008822CC">
            <w:pPr>
              <w:spacing w:before="40" w:after="40"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22CC" w:rsidRDefault="001058B6">
            <w:pPr>
              <w:spacing w:before="40" w:after="40"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Explanation</w:t>
            </w: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22CC" w:rsidRDefault="008822CC">
            <w:pPr>
              <w:spacing w:before="40" w:after="40"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68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22CC" w:rsidRDefault="001058B6">
            <w:pPr>
              <w:spacing w:before="40" w:after="40" w:line="320" w:lineRule="auto"/>
              <w:ind w:left="-124" w:right="-127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Ref.</w:t>
            </w: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22CC" w:rsidRDefault="008822CC">
            <w:pPr>
              <w:spacing w:before="40" w:after="40"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1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22CC" w:rsidRDefault="001058B6">
            <w:pPr>
              <w:spacing w:before="40" w:after="40" w:line="320" w:lineRule="auto"/>
              <w:ind w:left="-57" w:right="-110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Debit</w:t>
            </w: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22CC" w:rsidRDefault="008822CC">
            <w:pPr>
              <w:spacing w:before="40" w:after="40" w:line="320" w:lineRule="auto"/>
              <w:ind w:right="-65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1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22CC" w:rsidRDefault="001058B6">
            <w:pPr>
              <w:spacing w:before="40" w:after="40" w:line="320" w:lineRule="auto"/>
              <w:ind w:left="-101" w:right="-65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Credit</w:t>
            </w:r>
          </w:p>
        </w:tc>
        <w:tc>
          <w:tcPr>
            <w:tcW w:w="34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22CC" w:rsidRDefault="008822CC">
            <w:pPr>
              <w:spacing w:before="40" w:after="40" w:line="320" w:lineRule="auto"/>
              <w:ind w:right="-65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22CC" w:rsidRDefault="001058B6">
            <w:pPr>
              <w:spacing w:before="40" w:after="40" w:line="320" w:lineRule="auto"/>
              <w:ind w:left="-73" w:right="-65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Balance</w:t>
            </w:r>
          </w:p>
        </w:tc>
      </w:tr>
      <w:tr w:rsidR="008822CC">
        <w:tc>
          <w:tcPr>
            <w:tcW w:w="1257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8822CC" w:rsidRDefault="001058B6">
            <w:pPr>
              <w:tabs>
                <w:tab w:val="right" w:pos="1060"/>
              </w:tabs>
              <w:spacing w:line="320" w:lineRule="auto"/>
              <w:ind w:left="-93" w:right="-107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Sept. 1</w:t>
            </w:r>
          </w:p>
        </w:tc>
        <w:tc>
          <w:tcPr>
            <w:tcW w:w="25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684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J1</w:t>
            </w: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11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-65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-65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11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ind w:left="-101" w:right="-3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13,000</w:t>
            </w:r>
          </w:p>
        </w:tc>
        <w:tc>
          <w:tcPr>
            <w:tcW w:w="345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-65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ind w:right="-83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13,000</w:t>
            </w:r>
          </w:p>
        </w:tc>
      </w:tr>
    </w:tbl>
    <w:p w:rsidR="008822CC" w:rsidRDefault="008822C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8822C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1058B6">
      <w:pPr>
        <w:tabs>
          <w:tab w:val="center" w:pos="4965"/>
          <w:tab w:val="right" w:pos="9940"/>
        </w:tabs>
        <w:spacing w:after="40"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Dividends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No. 332</w:t>
      </w:r>
    </w:p>
    <w:tbl>
      <w:tblPr>
        <w:tblStyle w:val="ad"/>
        <w:tblW w:w="9940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1257"/>
        <w:gridCol w:w="250"/>
        <w:gridCol w:w="2899"/>
        <w:gridCol w:w="400"/>
        <w:gridCol w:w="684"/>
        <w:gridCol w:w="400"/>
        <w:gridCol w:w="1011"/>
        <w:gridCol w:w="400"/>
        <w:gridCol w:w="1011"/>
        <w:gridCol w:w="345"/>
        <w:gridCol w:w="55"/>
        <w:gridCol w:w="1228"/>
      </w:tblGrid>
      <w:tr w:rsidR="008822CC">
        <w:tc>
          <w:tcPr>
            <w:tcW w:w="125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22CC" w:rsidRDefault="001058B6">
            <w:pPr>
              <w:tabs>
                <w:tab w:val="right" w:pos="1060"/>
              </w:tabs>
              <w:spacing w:before="40" w:after="40" w:line="320" w:lineRule="auto"/>
              <w:ind w:left="-101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Date</w:t>
            </w:r>
          </w:p>
        </w:tc>
        <w:tc>
          <w:tcPr>
            <w:tcW w:w="25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22CC" w:rsidRDefault="008822CC">
            <w:pPr>
              <w:spacing w:before="40" w:after="40"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22CC" w:rsidRDefault="001058B6">
            <w:pPr>
              <w:spacing w:before="40" w:after="40"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Explanation</w:t>
            </w: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22CC" w:rsidRDefault="008822CC">
            <w:pPr>
              <w:spacing w:before="40" w:after="40"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68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22CC" w:rsidRDefault="001058B6">
            <w:pPr>
              <w:spacing w:before="40" w:after="40" w:line="320" w:lineRule="auto"/>
              <w:ind w:left="-124" w:right="-127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Ref.</w:t>
            </w: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22CC" w:rsidRDefault="008822CC">
            <w:pPr>
              <w:spacing w:before="40" w:after="40"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1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22CC" w:rsidRDefault="001058B6">
            <w:pPr>
              <w:spacing w:before="40" w:after="40" w:line="320" w:lineRule="auto"/>
              <w:ind w:left="-24" w:right="-110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Debit</w:t>
            </w: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22CC" w:rsidRDefault="008822CC">
            <w:pPr>
              <w:spacing w:before="40" w:after="40" w:line="320" w:lineRule="auto"/>
              <w:ind w:right="-65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1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22CC" w:rsidRDefault="001058B6">
            <w:pPr>
              <w:spacing w:before="40" w:after="40" w:line="320" w:lineRule="auto"/>
              <w:ind w:left="-101" w:right="-65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Credit</w:t>
            </w:r>
          </w:p>
        </w:tc>
        <w:tc>
          <w:tcPr>
            <w:tcW w:w="34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22CC" w:rsidRDefault="008822CC">
            <w:pPr>
              <w:spacing w:before="40" w:after="40" w:line="320" w:lineRule="auto"/>
              <w:ind w:right="-65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22CC" w:rsidRDefault="001058B6">
            <w:pPr>
              <w:spacing w:before="40" w:after="40" w:line="320" w:lineRule="auto"/>
              <w:ind w:left="-73" w:right="-65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Balance</w:t>
            </w:r>
          </w:p>
        </w:tc>
      </w:tr>
      <w:tr w:rsidR="008822CC">
        <w:tc>
          <w:tcPr>
            <w:tcW w:w="125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22CC" w:rsidRDefault="001058B6">
            <w:pPr>
              <w:tabs>
                <w:tab w:val="right" w:pos="1060"/>
              </w:tabs>
              <w:spacing w:line="320" w:lineRule="auto"/>
              <w:ind w:left="-93" w:right="-107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Sept. 30</w:t>
            </w:r>
          </w:p>
        </w:tc>
        <w:tc>
          <w:tcPr>
            <w:tcW w:w="25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68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22CC" w:rsidRDefault="001058B6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J1</w:t>
            </w: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1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22CC" w:rsidRDefault="001058B6">
            <w:pPr>
              <w:spacing w:line="320" w:lineRule="auto"/>
              <w:ind w:right="-65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800</w:t>
            </w: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1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22CC" w:rsidRDefault="008822CC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0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22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22CC" w:rsidRDefault="001058B6">
            <w:pPr>
              <w:spacing w:line="320" w:lineRule="auto"/>
              <w:ind w:right="-83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 xml:space="preserve">     800</w:t>
            </w:r>
          </w:p>
        </w:tc>
      </w:tr>
      <w:tr w:rsidR="008822CC">
        <w:tc>
          <w:tcPr>
            <w:tcW w:w="1257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8822CC" w:rsidRDefault="008822CC">
            <w:pPr>
              <w:tabs>
                <w:tab w:val="right" w:pos="1060"/>
              </w:tabs>
              <w:spacing w:line="320" w:lineRule="auto"/>
              <w:ind w:left="-93" w:right="-107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  <w:p w:rsidR="008822CC" w:rsidRDefault="008822CC">
            <w:pPr>
              <w:tabs>
                <w:tab w:val="right" w:pos="1060"/>
              </w:tabs>
              <w:spacing w:line="320" w:lineRule="auto"/>
              <w:ind w:left="-93" w:right="-107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  <w:p w:rsidR="008822CC" w:rsidRDefault="008822CC">
            <w:pPr>
              <w:tabs>
                <w:tab w:val="right" w:pos="1060"/>
              </w:tabs>
              <w:spacing w:line="320" w:lineRule="auto"/>
              <w:ind w:left="-93" w:right="-107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5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899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684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11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-65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011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400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228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ind w:right="-83"/>
              <w:jc w:val="right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</w:tr>
    </w:tbl>
    <w:p w:rsidR="008822CC" w:rsidRDefault="001058B6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EXERCISE 2-13B</w:t>
      </w:r>
    </w:p>
    <w:p w:rsidR="008822CC" w:rsidRDefault="008822C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bookmarkStart w:id="1" w:name="_gjdgxs" w:colFirst="0" w:colLast="0"/>
      <w:bookmarkEnd w:id="1"/>
    </w:p>
    <w:tbl>
      <w:tblPr>
        <w:tblStyle w:val="ae"/>
        <w:tblW w:w="7500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780"/>
        <w:gridCol w:w="488"/>
        <w:gridCol w:w="1620"/>
        <w:gridCol w:w="450"/>
        <w:gridCol w:w="1482"/>
        <w:gridCol w:w="498"/>
        <w:gridCol w:w="2182"/>
      </w:tblGrid>
      <w:tr w:rsidR="008822CC"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822CC" w:rsidRDefault="008822CC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  <w:p w:rsidR="008822CC" w:rsidRDefault="001058B6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Error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822CC" w:rsidRDefault="001058B6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(a)</w:t>
            </w:r>
          </w:p>
          <w:p w:rsidR="008822CC" w:rsidRDefault="001058B6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In Balance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822CC" w:rsidRDefault="001058B6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(b)</w:t>
            </w:r>
          </w:p>
          <w:p w:rsidR="008822CC" w:rsidRDefault="001058B6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Difference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822CC" w:rsidRDefault="001058B6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(c)</w:t>
            </w:r>
          </w:p>
          <w:p w:rsidR="008822CC" w:rsidRDefault="001058B6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Larger Column</w:t>
            </w:r>
          </w:p>
        </w:tc>
      </w:tr>
      <w:tr w:rsidR="008822CC"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before="60"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1.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before="60"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before="60"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No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before="60"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before="60"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$400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before="60"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before="60"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Debit</w:t>
            </w:r>
          </w:p>
        </w:tc>
      </w:tr>
      <w:tr w:rsidR="008822CC"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2.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Yes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—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—</w:t>
            </w:r>
          </w:p>
        </w:tc>
      </w:tr>
      <w:tr w:rsidR="008822CC"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3.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Yes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—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—</w:t>
            </w:r>
          </w:p>
        </w:tc>
      </w:tr>
      <w:tr w:rsidR="008822CC"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4.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No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500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Credit</w:t>
            </w:r>
          </w:p>
        </w:tc>
      </w:tr>
      <w:tr w:rsidR="008822CC"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5.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Yes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—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—</w:t>
            </w:r>
          </w:p>
        </w:tc>
      </w:tr>
      <w:tr w:rsidR="008822CC"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6.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No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8822CC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</w:tcPr>
          <w:p w:rsidR="008822CC" w:rsidRDefault="001058B6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Credit</w:t>
            </w:r>
          </w:p>
        </w:tc>
      </w:tr>
    </w:tbl>
    <w:p w:rsidR="008822CC" w:rsidRDefault="008822C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1058B6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br w:type="page"/>
      </w:r>
      <w:r>
        <w:rPr>
          <w:rFonts w:ascii="Liberation Sans" w:eastAsia="Liberation Sans" w:hAnsi="Liberation Sans" w:cs="Liberation Sans"/>
          <w:b/>
          <w:sz w:val="28"/>
          <w:szCs w:val="28"/>
        </w:rPr>
        <w:lastRenderedPageBreak/>
        <w:t xml:space="preserve"> </w:t>
      </w:r>
    </w:p>
    <w:p w:rsidR="008822CC" w:rsidRDefault="001058B6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EXERCISE 2-14B</w:t>
      </w:r>
    </w:p>
    <w:p w:rsidR="008822CC" w:rsidRDefault="001058B6">
      <w:pPr>
        <w:spacing w:line="320" w:lineRule="auto"/>
        <w:jc w:val="center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AYALA DELIVERY SERVICE</w:t>
      </w:r>
    </w:p>
    <w:p w:rsidR="008822CC" w:rsidRDefault="001058B6">
      <w:pPr>
        <w:spacing w:line="320" w:lineRule="auto"/>
        <w:jc w:val="center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Trial Balance</w:t>
      </w:r>
    </w:p>
    <w:p w:rsidR="008822CC" w:rsidRDefault="001058B6">
      <w:pPr>
        <w:spacing w:line="320" w:lineRule="auto"/>
        <w:jc w:val="center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 xml:space="preserve">July 31, </w:t>
      </w:r>
      <w:r w:rsidR="00BA5E89">
        <w:rPr>
          <w:rFonts w:ascii="Liberation Sans" w:eastAsia="Liberation Sans" w:hAnsi="Liberation Sans" w:cs="Liberation Sans"/>
          <w:b/>
          <w:sz w:val="28"/>
          <w:szCs w:val="28"/>
        </w:rPr>
        <w:t>2020</w:t>
      </w:r>
    </w:p>
    <w:p w:rsidR="008822CC" w:rsidRDefault="001058B6">
      <w:pPr>
        <w:tabs>
          <w:tab w:val="right" w:pos="9940"/>
        </w:tabs>
        <w:spacing w:line="14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ab/>
      </w:r>
    </w:p>
    <w:p w:rsidR="008822CC" w:rsidRDefault="008822CC">
      <w:pPr>
        <w:tabs>
          <w:tab w:val="right" w:pos="9940"/>
        </w:tabs>
        <w:spacing w:line="1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1058B6">
      <w:pPr>
        <w:tabs>
          <w:tab w:val="right" w:pos="6765"/>
          <w:tab w:val="left" w:pos="7227"/>
          <w:tab w:val="left" w:pos="8345"/>
          <w:tab w:val="left" w:pos="8820"/>
          <w:tab w:val="left" w:pos="9846"/>
        </w:tabs>
        <w:spacing w:line="320" w:lineRule="auto"/>
        <w:ind w:left="-15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  Debit  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  Credit </w:t>
      </w:r>
    </w:p>
    <w:p w:rsidR="008822CC" w:rsidRDefault="001058B6">
      <w:pPr>
        <w:tabs>
          <w:tab w:val="left" w:pos="600"/>
          <w:tab w:val="right" w:pos="6760"/>
          <w:tab w:val="right" w:pos="8190"/>
          <w:tab w:val="right" w:pos="981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Cash ($77,907 – Debit total without Cash</w:t>
      </w:r>
      <w:r>
        <w:rPr>
          <w:rFonts w:ascii="Liberation Sans" w:eastAsia="Liberation Sans" w:hAnsi="Liberation Sans" w:cs="Liberation Sans"/>
          <w:b/>
          <w:sz w:val="28"/>
          <w:szCs w:val="28"/>
        </w:rPr>
        <w:br/>
        <w:t xml:space="preserve">    $62,340)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$15,567</w:t>
      </w:r>
    </w:p>
    <w:p w:rsidR="008822CC" w:rsidRDefault="001058B6">
      <w:pPr>
        <w:tabs>
          <w:tab w:val="left" w:pos="600"/>
          <w:tab w:val="right" w:pos="6760"/>
          <w:tab w:val="right" w:pos="8190"/>
          <w:tab w:val="right" w:pos="981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Accounts Receivable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8,642</w:t>
      </w:r>
    </w:p>
    <w:p w:rsidR="008822CC" w:rsidRDefault="001058B6">
      <w:pPr>
        <w:tabs>
          <w:tab w:val="left" w:pos="600"/>
          <w:tab w:val="right" w:pos="6760"/>
          <w:tab w:val="right" w:pos="8190"/>
          <w:tab w:val="right" w:pos="981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Prepaid Insurance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1,968</w:t>
      </w:r>
    </w:p>
    <w:p w:rsidR="008822CC" w:rsidRDefault="001058B6">
      <w:pPr>
        <w:tabs>
          <w:tab w:val="left" w:pos="600"/>
          <w:tab w:val="right" w:pos="6760"/>
          <w:tab w:val="right" w:pos="8190"/>
          <w:tab w:val="right" w:pos="981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Equipment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45,360</w:t>
      </w:r>
    </w:p>
    <w:p w:rsidR="008822CC" w:rsidRDefault="001058B6">
      <w:pPr>
        <w:tabs>
          <w:tab w:val="left" w:pos="600"/>
          <w:tab w:val="right" w:pos="6760"/>
          <w:tab w:val="right" w:pos="8190"/>
          <w:tab w:val="right" w:pos="981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Notes Payable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$18,450</w:t>
      </w:r>
    </w:p>
    <w:p w:rsidR="008822CC" w:rsidRDefault="001058B6">
      <w:pPr>
        <w:tabs>
          <w:tab w:val="left" w:pos="600"/>
          <w:tab w:val="right" w:pos="6760"/>
          <w:tab w:val="right" w:pos="8190"/>
          <w:tab w:val="right" w:pos="981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bookmarkStart w:id="2" w:name="_30j0zll" w:colFirst="0" w:colLast="0"/>
      <w:bookmarkEnd w:id="2"/>
      <w:r>
        <w:rPr>
          <w:rFonts w:ascii="Liberation Sans" w:eastAsia="Liberation Sans" w:hAnsi="Liberation Sans" w:cs="Liberation Sans"/>
          <w:b/>
          <w:sz w:val="28"/>
          <w:szCs w:val="28"/>
        </w:rPr>
        <w:t>Accounts Payable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6,396</w:t>
      </w:r>
    </w:p>
    <w:p w:rsidR="008822CC" w:rsidRDefault="001058B6">
      <w:pPr>
        <w:tabs>
          <w:tab w:val="left" w:pos="600"/>
          <w:tab w:val="right" w:pos="6760"/>
          <w:tab w:val="right" w:pos="8190"/>
          <w:tab w:val="right" w:pos="981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Salaries and Wages Payable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815</w:t>
      </w:r>
    </w:p>
    <w:p w:rsidR="008822CC" w:rsidRDefault="001058B6">
      <w:pPr>
        <w:tabs>
          <w:tab w:val="left" w:pos="600"/>
          <w:tab w:val="right" w:pos="6760"/>
          <w:tab w:val="right" w:pos="8190"/>
          <w:tab w:val="right" w:pos="981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Common Stock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35,000</w:t>
      </w:r>
    </w:p>
    <w:p w:rsidR="008822CC" w:rsidRDefault="001058B6">
      <w:pPr>
        <w:tabs>
          <w:tab w:val="left" w:pos="600"/>
          <w:tab w:val="right" w:pos="6760"/>
          <w:tab w:val="right" w:pos="8190"/>
          <w:tab w:val="right" w:pos="981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Retained Earnings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4,636</w:t>
      </w:r>
    </w:p>
    <w:p w:rsidR="008822CC" w:rsidRDefault="001058B6">
      <w:pPr>
        <w:tabs>
          <w:tab w:val="left" w:pos="600"/>
          <w:tab w:val="right" w:pos="6760"/>
          <w:tab w:val="right" w:pos="8190"/>
          <w:tab w:val="right" w:pos="981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Dividends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700</w:t>
      </w:r>
    </w:p>
    <w:p w:rsidR="008822CC" w:rsidRDefault="001058B6">
      <w:pPr>
        <w:tabs>
          <w:tab w:val="left" w:pos="600"/>
          <w:tab w:val="right" w:pos="6760"/>
          <w:tab w:val="right" w:pos="8190"/>
          <w:tab w:val="right" w:pos="981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Service Revenue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12,610</w:t>
      </w:r>
    </w:p>
    <w:p w:rsidR="008822CC" w:rsidRDefault="001058B6">
      <w:pPr>
        <w:tabs>
          <w:tab w:val="left" w:pos="600"/>
          <w:tab w:val="right" w:pos="6760"/>
          <w:tab w:val="right" w:pos="8190"/>
          <w:tab w:val="right" w:pos="981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Salaries and Wages Expense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3,428</w:t>
      </w:r>
    </w:p>
    <w:p w:rsidR="008822CC" w:rsidRDefault="001058B6">
      <w:pPr>
        <w:tabs>
          <w:tab w:val="left" w:pos="600"/>
          <w:tab w:val="right" w:pos="6760"/>
          <w:tab w:val="right" w:pos="8190"/>
          <w:tab w:val="right" w:pos="981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Maintenance and Repairs Expense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961</w:t>
      </w:r>
    </w:p>
    <w:p w:rsidR="008822CC" w:rsidRDefault="001058B6">
      <w:pPr>
        <w:tabs>
          <w:tab w:val="left" w:pos="600"/>
          <w:tab w:val="right" w:pos="6760"/>
          <w:tab w:val="right" w:pos="8190"/>
          <w:tab w:val="right" w:pos="981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Gasoline Expense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758</w:t>
      </w:r>
    </w:p>
    <w:p w:rsidR="008822CC" w:rsidRDefault="001058B6">
      <w:pPr>
        <w:tabs>
          <w:tab w:val="left" w:pos="600"/>
          <w:tab w:val="right" w:pos="6760"/>
          <w:tab w:val="right" w:pos="8190"/>
          <w:tab w:val="right" w:pos="981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  <w:u w:val="single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Utilities Expense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 xml:space="preserve">       523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             </w:t>
      </w:r>
    </w:p>
    <w:p w:rsidR="008822CC" w:rsidRDefault="001058B6">
      <w:pPr>
        <w:tabs>
          <w:tab w:val="right" w:pos="8190"/>
          <w:tab w:val="right" w:pos="981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$77,907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$77,907</w:t>
      </w:r>
    </w:p>
    <w:p w:rsidR="008822CC" w:rsidRDefault="008822CC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8822CC" w:rsidRDefault="008822CC">
      <w:pPr>
        <w:spacing w:line="20" w:lineRule="auto"/>
        <w:rPr>
          <w:rFonts w:ascii="Liberation Sans" w:eastAsia="Liberation Sans" w:hAnsi="Liberation Sans" w:cs="Liberation Sans"/>
          <w:b/>
          <w:sz w:val="36"/>
          <w:szCs w:val="36"/>
        </w:rPr>
      </w:pPr>
    </w:p>
    <w:sectPr w:rsidR="008822CC">
      <w:type w:val="continuous"/>
      <w:pgSz w:w="12240" w:h="15840"/>
      <w:pgMar w:top="720" w:right="360" w:bottom="907" w:left="1440" w:header="720" w:footer="90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58B6" w:rsidRDefault="001058B6">
      <w:r>
        <w:separator/>
      </w:r>
    </w:p>
  </w:endnote>
  <w:endnote w:type="continuationSeparator" w:id="0">
    <w:p w:rsidR="001058B6" w:rsidRDefault="00105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Neue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2CC" w:rsidRDefault="001058B6">
    <w:pPr>
      <w:tabs>
        <w:tab w:val="right" w:pos="10080"/>
      </w:tabs>
      <w:rPr>
        <w:rFonts w:ascii="Liberation Sans" w:eastAsia="Liberation Sans" w:hAnsi="Liberation Sans" w:cs="Liberation Sans"/>
        <w:sz w:val="16"/>
        <w:szCs w:val="16"/>
      </w:rPr>
    </w:pPr>
    <w:r>
      <w:rPr>
        <w:rFonts w:ascii="Liberation Sans" w:eastAsia="Liberation Sans" w:hAnsi="Liberation Sans" w:cs="Liberation Sans"/>
        <w:sz w:val="16"/>
        <w:szCs w:val="16"/>
        <w:u w:val="single"/>
      </w:rPr>
      <w:tab/>
    </w:r>
  </w:p>
  <w:p w:rsidR="008822CC" w:rsidRDefault="001058B6">
    <w:pPr>
      <w:tabs>
        <w:tab w:val="right" w:pos="10053"/>
      </w:tabs>
      <w:ind w:left="27"/>
      <w:rPr>
        <w:rFonts w:ascii="Liberation Sans" w:eastAsia="Liberation Sans" w:hAnsi="Liberation Sans" w:cs="Liberation Sans"/>
        <w:sz w:val="16"/>
        <w:szCs w:val="16"/>
      </w:rPr>
    </w:pPr>
    <w:r>
      <w:rPr>
        <w:rFonts w:ascii="Liberation Sans" w:eastAsia="Liberation Sans" w:hAnsi="Liberation Sans" w:cs="Liberation Sans"/>
        <w:sz w:val="16"/>
        <w:szCs w:val="16"/>
      </w:rPr>
      <w:t xml:space="preserve">Copyright © 2018 </w:t>
    </w:r>
    <w:r>
      <w:rPr>
        <w:rFonts w:ascii="Liberation Sans" w:eastAsia="Liberation Sans" w:hAnsi="Liberation Sans" w:cs="Liberation Sans"/>
        <w:smallCaps/>
        <w:sz w:val="16"/>
        <w:szCs w:val="16"/>
      </w:rPr>
      <w:t>Wiley</w:t>
    </w:r>
    <w:r>
      <w:rPr>
        <w:rFonts w:ascii="Liberation Sans" w:eastAsia="Liberation Sans" w:hAnsi="Liberation Sans" w:cs="Liberation Sans"/>
        <w:sz w:val="16"/>
        <w:szCs w:val="16"/>
      </w:rPr>
      <w:t xml:space="preserve">                                        </w:t>
    </w:r>
    <w:r>
      <w:rPr>
        <w:rFonts w:ascii="Liberation Sans" w:eastAsia="Liberation Sans" w:hAnsi="Liberation Sans" w:cs="Liberation Sans"/>
        <w:sz w:val="16"/>
        <w:szCs w:val="16"/>
      </w:rPr>
      <w:tab/>
      <w:t xml:space="preserve">Weygandt, </w:t>
    </w:r>
    <w:r>
      <w:rPr>
        <w:rFonts w:ascii="Liberation Sans" w:eastAsia="Liberation Sans" w:hAnsi="Liberation Sans" w:cs="Liberation Sans"/>
        <w:i/>
        <w:sz w:val="16"/>
        <w:szCs w:val="16"/>
      </w:rPr>
      <w:t>Financial and Managerial Accounting,</w:t>
    </w:r>
    <w:r>
      <w:rPr>
        <w:rFonts w:ascii="Liberation Sans" w:eastAsia="Liberation Sans" w:hAnsi="Liberation Sans" w:cs="Liberation Sans"/>
        <w:sz w:val="16"/>
        <w:szCs w:val="16"/>
      </w:rPr>
      <w:t xml:space="preserve"> 3e, Solutions Exercises: Set B </w:t>
    </w:r>
  </w:p>
  <w:p w:rsidR="008822CC" w:rsidRDefault="001058B6">
    <w:pPr>
      <w:tabs>
        <w:tab w:val="right" w:pos="10053"/>
      </w:tabs>
      <w:ind w:left="27"/>
    </w:pPr>
    <w:r>
      <w:rPr>
        <w:rFonts w:ascii="Liberation Sans" w:eastAsia="Liberation Sans" w:hAnsi="Liberation Sans" w:cs="Liberation Sans"/>
        <w:sz w:val="16"/>
        <w:szCs w:val="16"/>
      </w:rPr>
      <w:t>(Instructor Use Only)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58B6" w:rsidRDefault="001058B6">
      <w:r>
        <w:separator/>
      </w:r>
    </w:p>
  </w:footnote>
  <w:footnote w:type="continuationSeparator" w:id="0">
    <w:p w:rsidR="001058B6" w:rsidRDefault="001058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2CC" w:rsidRDefault="008822CC">
    <w:pPr>
      <w:tabs>
        <w:tab w:val="center" w:pos="4320"/>
        <w:tab w:val="right" w:pos="8640"/>
      </w:tabs>
      <w:spacing w:line="20" w:lineRule="auto"/>
      <w:rPr>
        <w:rFonts w:ascii="Helvetica Neue" w:eastAsia="Helvetica Neue" w:hAnsi="Helvetica Neue" w:cs="Helvetica Neu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822CC"/>
    <w:rsid w:val="001058B6"/>
    <w:rsid w:val="008822CC"/>
    <w:rsid w:val="00BA5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021A7F2-CE18-49F9-B99F-0B7BC590B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" w:hAnsi="Times" w:cs="Times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outlineLvl w:val="0"/>
    </w:pPr>
    <w:rPr>
      <w:rFonts w:ascii="Helvetica Neue" w:eastAsia="Helvetica Neue" w:hAnsi="Helvetica Neue" w:cs="Helvetica Neue"/>
      <w:b/>
      <w:sz w:val="28"/>
      <w:szCs w:val="28"/>
    </w:rPr>
  </w:style>
  <w:style w:type="paragraph" w:styleId="Heading2">
    <w:name w:val="heading 2"/>
    <w:basedOn w:val="Normal"/>
    <w:next w:val="Normal"/>
    <w:pPr>
      <w:keepNext/>
      <w:spacing w:before="240" w:after="60"/>
      <w:outlineLvl w:val="1"/>
    </w:pPr>
    <w:rPr>
      <w:rFonts w:ascii="Helvetica Neue" w:eastAsia="Helvetica Neue" w:hAnsi="Helvetica Neue" w:cs="Helvetica Neue"/>
      <w:b/>
      <w:i/>
      <w:sz w:val="28"/>
      <w:szCs w:val="28"/>
    </w:rPr>
  </w:style>
  <w:style w:type="paragraph" w:styleId="Heading3">
    <w:name w:val="heading 3"/>
    <w:basedOn w:val="Normal"/>
    <w:next w:val="Normal"/>
    <w:pPr>
      <w:keepNext/>
      <w:outlineLvl w:val="2"/>
    </w:pPr>
    <w:rPr>
      <w:rFonts w:ascii="Helvetica Neue" w:eastAsia="Helvetica Neue" w:hAnsi="Helvetica Neue" w:cs="Helvetica Neue"/>
      <w:b/>
      <w:sz w:val="22"/>
      <w:szCs w:val="22"/>
    </w:rPr>
  </w:style>
  <w:style w:type="paragraph" w:styleId="Heading4">
    <w:name w:val="heading 4"/>
    <w:basedOn w:val="Normal"/>
    <w:next w:val="Normal"/>
    <w:pPr>
      <w:keepNext/>
      <w:outlineLvl w:val="3"/>
    </w:pPr>
    <w:rPr>
      <w:rFonts w:ascii="Helvetica Neue" w:eastAsia="Helvetica Neue" w:hAnsi="Helvetica Neue" w:cs="Helvetica Neue"/>
      <w:b/>
    </w:rPr>
  </w:style>
  <w:style w:type="paragraph" w:styleId="Heading5">
    <w:name w:val="heading 5"/>
    <w:basedOn w:val="Normal"/>
    <w:next w:val="Normal"/>
    <w:pPr>
      <w:spacing w:before="240" w:after="6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pPr>
      <w:spacing w:before="240" w:after="6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jc w:val="center"/>
    </w:pPr>
    <w:rPr>
      <w:rFonts w:ascii="Helvetica Neue" w:eastAsia="Helvetica Neue" w:hAnsi="Helvetica Neue" w:cs="Helvetica Neue"/>
      <w:b/>
      <w:sz w:val="48"/>
      <w:szCs w:val="48"/>
    </w:rPr>
  </w:style>
  <w:style w:type="paragraph" w:styleId="Subtitle">
    <w:name w:val="Subtitle"/>
    <w:basedOn w:val="Normal"/>
    <w:next w:val="Normal"/>
    <w:pPr>
      <w:jc w:val="center"/>
    </w:pPr>
    <w:rPr>
      <w:rFonts w:ascii="Helvetica Neue" w:eastAsia="Helvetica Neue" w:hAnsi="Helvetica Neue" w:cs="Helvetica Neue"/>
      <w:sz w:val="36"/>
      <w:szCs w:val="36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A5E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5E89"/>
  </w:style>
  <w:style w:type="paragraph" w:styleId="Footer">
    <w:name w:val="footer"/>
    <w:basedOn w:val="Normal"/>
    <w:link w:val="FooterChar"/>
    <w:uiPriority w:val="99"/>
    <w:unhideWhenUsed/>
    <w:rsid w:val="00BA5E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5E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1294</Words>
  <Characters>7382</Characters>
  <Application>Microsoft Office Word</Application>
  <DocSecurity>0</DocSecurity>
  <Lines>61</Lines>
  <Paragraphs>17</Paragraphs>
  <ScaleCrop>false</ScaleCrop>
  <Company/>
  <LinksUpToDate>false</LinksUpToDate>
  <CharactersWithSpaces>8659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Myers, Lindsey - Hoboken</cp:lastModifiedBy>
  <cp:revision>2</cp:revision>
  <dcterms:created xsi:type="dcterms:W3CDTF">2018-01-05T20:55:00Z</dcterms:created>
  <dcterms:modified xsi:type="dcterms:W3CDTF">2018-01-05T20:56:00Z</dcterms:modified>
</cp:coreProperties>
</file>